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EC" w:rsidRDefault="00A641EC" w:rsidP="00A641E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AA101A" w:rsidRDefault="00F55BA6" w:rsidP="00AA10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A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529E3" w:rsidRPr="00F55BA6" w:rsidRDefault="00F55BA6" w:rsidP="00AA10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A6">
        <w:rPr>
          <w:rFonts w:ascii="Times New Roman" w:hAnsi="Times New Roman" w:cs="Times New Roman"/>
          <w:b/>
          <w:sz w:val="28"/>
          <w:szCs w:val="28"/>
        </w:rPr>
        <w:t xml:space="preserve">по учреждениям дополнительного образования Республики Дагестан на 20 октября </w:t>
      </w:r>
      <w:r w:rsidR="009B77AB">
        <w:rPr>
          <w:rFonts w:ascii="Times New Roman" w:hAnsi="Times New Roman" w:cs="Times New Roman"/>
          <w:b/>
          <w:sz w:val="28"/>
          <w:szCs w:val="28"/>
        </w:rPr>
        <w:t>т.г.</w:t>
      </w:r>
      <w:bookmarkStart w:id="0" w:name="_GoBack"/>
      <w:bookmarkEnd w:id="0"/>
    </w:p>
    <w:p w:rsidR="00F55BA6" w:rsidRDefault="00F55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55BA6">
        <w:rPr>
          <w:rFonts w:ascii="Times New Roman" w:hAnsi="Times New Roman" w:cs="Times New Roman"/>
          <w:sz w:val="28"/>
          <w:szCs w:val="28"/>
        </w:rPr>
        <w:t>ород (район)</w:t>
      </w:r>
      <w:r w:rsidR="00A713B0">
        <w:rPr>
          <w:rFonts w:ascii="Times New Roman" w:hAnsi="Times New Roman" w:cs="Times New Roman"/>
          <w:sz w:val="28"/>
          <w:szCs w:val="28"/>
        </w:rPr>
        <w:t>Ногайский район МКОУ «Боранчинская СОШ им.К.Б.Оразбаева»</w:t>
      </w:r>
    </w:p>
    <w:tbl>
      <w:tblPr>
        <w:tblStyle w:val="a3"/>
        <w:tblW w:w="15276" w:type="dxa"/>
        <w:tblLayout w:type="fixed"/>
        <w:tblLook w:val="04A0"/>
      </w:tblPr>
      <w:tblGrid>
        <w:gridCol w:w="392"/>
        <w:gridCol w:w="1701"/>
        <w:gridCol w:w="1417"/>
        <w:gridCol w:w="426"/>
        <w:gridCol w:w="567"/>
        <w:gridCol w:w="567"/>
        <w:gridCol w:w="708"/>
        <w:gridCol w:w="993"/>
        <w:gridCol w:w="425"/>
        <w:gridCol w:w="567"/>
        <w:gridCol w:w="567"/>
        <w:gridCol w:w="425"/>
        <w:gridCol w:w="509"/>
        <w:gridCol w:w="342"/>
        <w:gridCol w:w="567"/>
        <w:gridCol w:w="370"/>
        <w:gridCol w:w="905"/>
        <w:gridCol w:w="426"/>
        <w:gridCol w:w="567"/>
        <w:gridCol w:w="567"/>
        <w:gridCol w:w="425"/>
        <w:gridCol w:w="425"/>
        <w:gridCol w:w="425"/>
        <w:gridCol w:w="567"/>
        <w:gridCol w:w="426"/>
      </w:tblGrid>
      <w:tr w:rsidR="006C7771" w:rsidTr="006C7771">
        <w:trPr>
          <w:trHeight w:val="560"/>
        </w:trPr>
        <w:tc>
          <w:tcPr>
            <w:tcW w:w="392" w:type="dxa"/>
            <w:vMerge w:val="restart"/>
          </w:tcPr>
          <w:p w:rsidR="006C7771" w:rsidRPr="00C366D1" w:rsidRDefault="006C7771">
            <w:pPr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C7771" w:rsidRPr="00C366D1" w:rsidRDefault="006C7771" w:rsidP="006C7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Наименование УДО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C7771" w:rsidRPr="00C366D1" w:rsidRDefault="006C7771" w:rsidP="006C7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Лицензия</w:t>
            </w:r>
          </w:p>
          <w:p w:rsidR="006C7771" w:rsidRPr="00C366D1" w:rsidRDefault="006C7771" w:rsidP="006C7771">
            <w:pPr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(№, дата выдачи)</w:t>
            </w:r>
          </w:p>
          <w:p w:rsidR="006C7771" w:rsidRPr="00C366D1" w:rsidRDefault="006C77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6C7771" w:rsidRPr="00C366D1" w:rsidRDefault="006C7771" w:rsidP="00F5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Ведомственная принадлежность</w:t>
            </w:r>
          </w:p>
          <w:p w:rsidR="006C7771" w:rsidRPr="00C366D1" w:rsidRDefault="006C77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6C7771" w:rsidRPr="00C366D1" w:rsidRDefault="006C7771" w:rsidP="00F5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Всего</w:t>
            </w:r>
          </w:p>
          <w:p w:rsidR="006C7771" w:rsidRPr="00C366D1" w:rsidRDefault="006C7771" w:rsidP="00F5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кол-во</w:t>
            </w:r>
          </w:p>
          <w:p w:rsidR="006C7771" w:rsidRPr="00C366D1" w:rsidRDefault="00AA101A" w:rsidP="006C7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6D1">
              <w:rPr>
                <w:rFonts w:ascii="Times New Roman" w:hAnsi="Times New Roman" w:cs="Times New Roman"/>
                <w:b/>
              </w:rPr>
              <w:t>групп</w:t>
            </w:r>
          </w:p>
        </w:tc>
        <w:tc>
          <w:tcPr>
            <w:tcW w:w="377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71" w:rsidRPr="00C366D1" w:rsidRDefault="006C7771" w:rsidP="00F55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  <w:lang w:eastAsia="en-US"/>
              </w:rPr>
              <w:t xml:space="preserve">количественный состав </w:t>
            </w:r>
            <w:r w:rsidR="00AA101A" w:rsidRPr="00C366D1">
              <w:rPr>
                <w:rFonts w:ascii="Times New Roman" w:hAnsi="Times New Roman" w:cs="Times New Roman"/>
                <w:b/>
                <w:lang w:eastAsia="en-US"/>
              </w:rPr>
              <w:t xml:space="preserve">групп </w:t>
            </w:r>
            <w:r w:rsidRPr="00C366D1">
              <w:rPr>
                <w:rFonts w:ascii="Times New Roman" w:hAnsi="Times New Roman" w:cs="Times New Roman"/>
                <w:b/>
                <w:lang w:eastAsia="en-US"/>
              </w:rPr>
              <w:t>по направлениям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7771" w:rsidRPr="00C366D1" w:rsidRDefault="006C7771" w:rsidP="006C7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Всего</w:t>
            </w:r>
          </w:p>
          <w:p w:rsidR="006C7771" w:rsidRPr="00C366D1" w:rsidRDefault="006C7771" w:rsidP="006C7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обуч-ся</w:t>
            </w:r>
          </w:p>
          <w:p w:rsidR="006C7771" w:rsidRPr="00C366D1" w:rsidRDefault="006C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A101A" w:rsidRPr="00C366D1" w:rsidRDefault="006C7771" w:rsidP="006C7771">
            <w:pPr>
              <w:jc w:val="center"/>
              <w:rPr>
                <w:b/>
                <w:sz w:val="20"/>
                <w:szCs w:val="20"/>
              </w:rPr>
            </w:pPr>
            <w:r w:rsidRPr="00C366D1">
              <w:rPr>
                <w:rFonts w:ascii="Times New Roman" w:hAnsi="Times New Roman" w:cs="Times New Roman"/>
                <w:b/>
              </w:rPr>
              <w:t>Численность занимающихся</w:t>
            </w:r>
            <w:r w:rsidRPr="00C366D1">
              <w:rPr>
                <w:rFonts w:ascii="Times New Roman" w:hAnsi="Times New Roman" w:cs="Times New Roman"/>
                <w:b/>
                <w:lang w:eastAsia="en-US"/>
              </w:rPr>
              <w:t>по направлениям</w:t>
            </w:r>
          </w:p>
          <w:p w:rsidR="006C7771" w:rsidRPr="00C366D1" w:rsidRDefault="00AA101A" w:rsidP="006C7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6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5 до 18 лет </w:t>
            </w:r>
            <w:r w:rsidR="006C7771" w:rsidRPr="00C366D1">
              <w:rPr>
                <w:rFonts w:ascii="Times New Roman" w:hAnsi="Times New Roman" w:cs="Times New Roman"/>
                <w:b/>
                <w:sz w:val="20"/>
                <w:szCs w:val="20"/>
              </w:rPr>
              <w:t>(чел.)</w:t>
            </w:r>
          </w:p>
          <w:p w:rsidR="006C7771" w:rsidRPr="00C366D1" w:rsidRDefault="006C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7771" w:rsidTr="006C7771">
        <w:trPr>
          <w:cantSplit/>
          <w:trHeight w:val="1470"/>
        </w:trPr>
        <w:tc>
          <w:tcPr>
            <w:tcW w:w="392" w:type="dxa"/>
            <w:vMerge/>
          </w:tcPr>
          <w:p w:rsidR="006C7771" w:rsidRPr="00C366D1" w:rsidRDefault="006C77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C7771" w:rsidRPr="00C366D1" w:rsidRDefault="006C77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C7771" w:rsidRPr="00C366D1" w:rsidRDefault="006C77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6C7771" w:rsidRPr="00C366D1" w:rsidRDefault="006C7771" w:rsidP="00F55B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</w:t>
            </w:r>
          </w:p>
          <w:p w:rsidR="006C7771" w:rsidRPr="00C366D1" w:rsidRDefault="006C7771" w:rsidP="00F55B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C7771" w:rsidRPr="00C366D1" w:rsidRDefault="006C7771" w:rsidP="00F55B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</w:rPr>
              <w:t>Минобрнауки РД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6C7771" w:rsidRPr="00C366D1" w:rsidRDefault="006C7771" w:rsidP="00F55B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</w:rPr>
              <w:t>Минспорт РД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6C7771" w:rsidRPr="00C366D1" w:rsidRDefault="006C7771" w:rsidP="00F55BA6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</w:rPr>
              <w:t>Минкультура РД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C7771" w:rsidRPr="00C366D1" w:rsidRDefault="006C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Художест-е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Декоративно прикладное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эколого-биологическое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техническое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туристическое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ДЮСШ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По всем направлениям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F55B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другие</w:t>
            </w: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771" w:rsidRPr="00C366D1" w:rsidRDefault="006C77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Художест-е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Декоративно прикладное 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эколого-биологическое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техническое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туристическое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ДЮСШ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По всем направлениям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bottom"/>
          </w:tcPr>
          <w:p w:rsidR="006C7771" w:rsidRPr="00C366D1" w:rsidRDefault="006C7771" w:rsidP="005E72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другие</w:t>
            </w:r>
          </w:p>
        </w:tc>
      </w:tr>
      <w:tr w:rsidR="006C7771" w:rsidTr="006C7771">
        <w:tc>
          <w:tcPr>
            <w:tcW w:w="392" w:type="dxa"/>
          </w:tcPr>
          <w:p w:rsidR="006C7771" w:rsidRPr="00F55BA6" w:rsidRDefault="006C7771">
            <w:pPr>
              <w:rPr>
                <w:rFonts w:ascii="Times New Roman" w:hAnsi="Times New Roman" w:cs="Times New Roman"/>
              </w:rPr>
            </w:pPr>
            <w:r w:rsidRPr="00F55B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«Боранчинская СОШ им.К.Б.Оразбаева»</w:t>
            </w:r>
          </w:p>
        </w:tc>
        <w:tc>
          <w:tcPr>
            <w:tcW w:w="1417" w:type="dxa"/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26" w:type="dxa"/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A7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C7771" w:rsidRDefault="00E93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6C7771" w:rsidTr="006C7771">
        <w:tc>
          <w:tcPr>
            <w:tcW w:w="392" w:type="dxa"/>
          </w:tcPr>
          <w:p w:rsidR="006C7771" w:rsidRPr="00F55BA6" w:rsidRDefault="006C7771">
            <w:pPr>
              <w:rPr>
                <w:rFonts w:ascii="Times New Roman" w:hAnsi="Times New Roman" w:cs="Times New Roman"/>
              </w:rPr>
            </w:pPr>
            <w:r w:rsidRPr="00F55B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71" w:rsidTr="006C7771">
        <w:tc>
          <w:tcPr>
            <w:tcW w:w="392" w:type="dxa"/>
          </w:tcPr>
          <w:p w:rsidR="006C7771" w:rsidRPr="00F55BA6" w:rsidRDefault="006C7771">
            <w:pPr>
              <w:rPr>
                <w:rFonts w:ascii="Times New Roman" w:hAnsi="Times New Roman" w:cs="Times New Roman"/>
              </w:rPr>
            </w:pPr>
            <w:r w:rsidRPr="00F55B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C7771" w:rsidRDefault="006C77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01A" w:rsidTr="006C7771">
        <w:tc>
          <w:tcPr>
            <w:tcW w:w="392" w:type="dxa"/>
          </w:tcPr>
          <w:p w:rsidR="00AA101A" w:rsidRPr="00F55BA6" w:rsidRDefault="00AA10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01A" w:rsidRPr="00281F3A" w:rsidRDefault="00AA101A">
            <w:pPr>
              <w:rPr>
                <w:rFonts w:ascii="Times New Roman" w:hAnsi="Times New Roman" w:cs="Times New Roman"/>
                <w:b/>
              </w:rPr>
            </w:pPr>
            <w:r w:rsidRPr="00281F3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AA101A" w:rsidRDefault="00AA1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BA6" w:rsidRDefault="00F55B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392"/>
        <w:gridCol w:w="1701"/>
        <w:gridCol w:w="1843"/>
        <w:gridCol w:w="1842"/>
        <w:gridCol w:w="2268"/>
        <w:gridCol w:w="2552"/>
        <w:gridCol w:w="1417"/>
        <w:gridCol w:w="1701"/>
        <w:gridCol w:w="1560"/>
      </w:tblGrid>
      <w:tr w:rsidR="00281F3A" w:rsidTr="00281F3A">
        <w:trPr>
          <w:trHeight w:val="560"/>
        </w:trPr>
        <w:tc>
          <w:tcPr>
            <w:tcW w:w="392" w:type="dxa"/>
            <w:vMerge w:val="restart"/>
          </w:tcPr>
          <w:p w:rsidR="00281F3A" w:rsidRPr="00C366D1" w:rsidRDefault="00281F3A" w:rsidP="005E7279">
            <w:pPr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81F3A" w:rsidRPr="00C366D1" w:rsidRDefault="00281F3A" w:rsidP="005E7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Наименование УДО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tbl>
            <w:tblPr>
              <w:tblW w:w="1920" w:type="dxa"/>
              <w:tblInd w:w="5" w:type="dxa"/>
              <w:tblLayout w:type="fixed"/>
              <w:tblLook w:val="04A0"/>
            </w:tblPr>
            <w:tblGrid>
              <w:gridCol w:w="1920"/>
            </w:tblGrid>
            <w:tr w:rsidR="00281F3A" w:rsidRPr="00AA101A" w:rsidTr="00AA101A">
              <w:trPr>
                <w:trHeight w:val="255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66D1" w:rsidRPr="00C366D1" w:rsidRDefault="00281F3A" w:rsidP="00AA1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AA101A">
                    <w:rPr>
                      <w:rFonts w:ascii="Times New Roman" w:eastAsia="Times New Roman" w:hAnsi="Times New Roman" w:cs="Times New Roman"/>
                      <w:b/>
                    </w:rPr>
                    <w:t xml:space="preserve">Количество </w:t>
                  </w:r>
                </w:p>
                <w:p w:rsidR="00281F3A" w:rsidRDefault="00281F3A" w:rsidP="00AA1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AA101A">
                    <w:rPr>
                      <w:rFonts w:ascii="Times New Roman" w:eastAsia="Times New Roman" w:hAnsi="Times New Roman" w:cs="Times New Roman"/>
                      <w:b/>
                    </w:rPr>
                    <w:t>педагогов ДОД</w:t>
                  </w:r>
                </w:p>
                <w:p w:rsidR="00C366D1" w:rsidRPr="00AA101A" w:rsidRDefault="00C366D1" w:rsidP="00AA1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(</w:t>
                  </w:r>
                  <w:r w:rsidRPr="00AA101A">
                    <w:rPr>
                      <w:rFonts w:ascii="Times New Roman" w:eastAsia="Times New Roman" w:hAnsi="Times New Roman" w:cs="Times New Roman"/>
                      <w:b/>
                    </w:rPr>
                    <w:t>тренеров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281F3A" w:rsidRPr="00AA101A" w:rsidTr="00AA101A">
              <w:trPr>
                <w:trHeight w:val="555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1F3A" w:rsidRPr="00AA101A" w:rsidRDefault="00281F3A" w:rsidP="00AA10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:rsidR="00281F3A" w:rsidRPr="00C366D1" w:rsidRDefault="00281F3A" w:rsidP="00AA10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</w:tcPr>
          <w:tbl>
            <w:tblPr>
              <w:tblW w:w="1920" w:type="dxa"/>
              <w:tblInd w:w="5" w:type="dxa"/>
              <w:tblLayout w:type="fixed"/>
              <w:tblLook w:val="04A0"/>
            </w:tblPr>
            <w:tblGrid>
              <w:gridCol w:w="1920"/>
            </w:tblGrid>
            <w:tr w:rsidR="00281F3A" w:rsidRPr="00281F3A" w:rsidTr="00281F3A">
              <w:trPr>
                <w:trHeight w:val="255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1F3A" w:rsidRPr="00281F3A" w:rsidRDefault="00281F3A" w:rsidP="00C366D1">
                  <w:pPr>
                    <w:spacing w:after="0" w:line="240" w:lineRule="auto"/>
                    <w:ind w:left="-221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81F3A">
                    <w:rPr>
                      <w:rFonts w:ascii="Times New Roman" w:eastAsia="Times New Roman" w:hAnsi="Times New Roman" w:cs="Times New Roman"/>
                      <w:b/>
                    </w:rPr>
                    <w:t>В том числе штатных</w:t>
                  </w:r>
                </w:p>
              </w:tc>
            </w:tr>
            <w:tr w:rsidR="00281F3A" w:rsidRPr="00281F3A" w:rsidTr="00281F3A">
              <w:trPr>
                <w:trHeight w:val="555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81F3A" w:rsidRPr="00281F3A" w:rsidRDefault="00281F3A" w:rsidP="00281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:rsidR="00281F3A" w:rsidRPr="00C366D1" w:rsidRDefault="00281F3A" w:rsidP="00281F3A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3A" w:rsidRPr="00C366D1" w:rsidRDefault="00281F3A" w:rsidP="00281F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Из них имеют:</w:t>
            </w:r>
          </w:p>
          <w:p w:rsidR="00281F3A" w:rsidRPr="00C366D1" w:rsidRDefault="00281F3A" w:rsidP="005E72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F3A" w:rsidTr="00C366D1">
        <w:trPr>
          <w:cantSplit/>
          <w:trHeight w:val="510"/>
        </w:trPr>
        <w:tc>
          <w:tcPr>
            <w:tcW w:w="392" w:type="dxa"/>
            <w:vMerge/>
          </w:tcPr>
          <w:p w:rsidR="00281F3A" w:rsidRPr="00C366D1" w:rsidRDefault="00281F3A" w:rsidP="005E7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81F3A" w:rsidRPr="00C366D1" w:rsidRDefault="00281F3A" w:rsidP="005E7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81F3A" w:rsidRPr="00C366D1" w:rsidRDefault="00281F3A" w:rsidP="005E7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extDirection w:val="btLr"/>
          </w:tcPr>
          <w:p w:rsidR="00281F3A" w:rsidRPr="00C366D1" w:rsidRDefault="00281F3A" w:rsidP="005E72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3A" w:rsidRPr="00C366D1" w:rsidRDefault="00C366D1" w:rsidP="00C366D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lang w:eastAsia="en-US"/>
              </w:rPr>
              <w:t>профессиональное образование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3A" w:rsidRPr="00C366D1" w:rsidRDefault="00C366D1" w:rsidP="00C366D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366D1">
              <w:rPr>
                <w:rFonts w:ascii="Times New Roman" w:hAnsi="Times New Roman" w:cs="Times New Roman"/>
                <w:b/>
                <w:lang w:eastAsia="en-US"/>
              </w:rPr>
              <w:t>квалификационную категорию</w:t>
            </w:r>
          </w:p>
        </w:tc>
      </w:tr>
      <w:tr w:rsidR="00C366D1" w:rsidTr="00FE6043">
        <w:trPr>
          <w:cantSplit/>
          <w:trHeight w:val="945"/>
        </w:trPr>
        <w:tc>
          <w:tcPr>
            <w:tcW w:w="392" w:type="dxa"/>
            <w:vMerge/>
          </w:tcPr>
          <w:p w:rsidR="00C366D1" w:rsidRPr="00C366D1" w:rsidRDefault="00C366D1" w:rsidP="005E7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C366D1" w:rsidRPr="00C366D1" w:rsidRDefault="00C366D1" w:rsidP="005E7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366D1" w:rsidRPr="00C366D1" w:rsidRDefault="00C366D1" w:rsidP="005E72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extDirection w:val="btLr"/>
          </w:tcPr>
          <w:p w:rsidR="00C366D1" w:rsidRPr="00C366D1" w:rsidRDefault="00C366D1" w:rsidP="005E72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D1" w:rsidRPr="00C366D1" w:rsidRDefault="00C36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D1" w:rsidRPr="00C366D1" w:rsidRDefault="00C36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среднее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D1" w:rsidRPr="00C366D1" w:rsidRDefault="00C36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высшую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D1" w:rsidRPr="00C366D1" w:rsidRDefault="00C36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первую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6D1" w:rsidRPr="00C366D1" w:rsidRDefault="00C366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6D1">
              <w:rPr>
                <w:rFonts w:ascii="Times New Roman" w:hAnsi="Times New Roman" w:cs="Times New Roman"/>
                <w:b/>
              </w:rPr>
              <w:t>вторую</w:t>
            </w:r>
          </w:p>
        </w:tc>
      </w:tr>
      <w:tr w:rsidR="00281F3A" w:rsidTr="00281F3A">
        <w:tc>
          <w:tcPr>
            <w:tcW w:w="392" w:type="dxa"/>
          </w:tcPr>
          <w:p w:rsidR="00281F3A" w:rsidRPr="00F55BA6" w:rsidRDefault="00281F3A" w:rsidP="005E7279">
            <w:pPr>
              <w:rPr>
                <w:rFonts w:ascii="Times New Roman" w:hAnsi="Times New Roman" w:cs="Times New Roman"/>
              </w:rPr>
            </w:pPr>
            <w:r w:rsidRPr="00F55B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«Боранчинская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им.К.Б.Оразбаева»</w:t>
            </w:r>
          </w:p>
        </w:tc>
        <w:tc>
          <w:tcPr>
            <w:tcW w:w="1843" w:type="dxa"/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2" w:type="dxa"/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E935D5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1F3A" w:rsidTr="00281F3A">
        <w:tc>
          <w:tcPr>
            <w:tcW w:w="392" w:type="dxa"/>
          </w:tcPr>
          <w:p w:rsidR="00281F3A" w:rsidRPr="00F55BA6" w:rsidRDefault="00281F3A" w:rsidP="005E7279">
            <w:pPr>
              <w:rPr>
                <w:rFonts w:ascii="Times New Roman" w:hAnsi="Times New Roman" w:cs="Times New Roman"/>
              </w:rPr>
            </w:pPr>
            <w:r w:rsidRPr="00F55BA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3A" w:rsidTr="00281F3A">
        <w:tc>
          <w:tcPr>
            <w:tcW w:w="392" w:type="dxa"/>
          </w:tcPr>
          <w:p w:rsidR="00281F3A" w:rsidRPr="00F55BA6" w:rsidRDefault="00281F3A" w:rsidP="005E7279">
            <w:pPr>
              <w:rPr>
                <w:rFonts w:ascii="Times New Roman" w:hAnsi="Times New Roman" w:cs="Times New Roman"/>
              </w:rPr>
            </w:pPr>
            <w:r w:rsidRPr="00F55B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F3A" w:rsidTr="00281F3A">
        <w:tc>
          <w:tcPr>
            <w:tcW w:w="392" w:type="dxa"/>
          </w:tcPr>
          <w:p w:rsidR="00281F3A" w:rsidRPr="00F55BA6" w:rsidRDefault="00281F3A" w:rsidP="005E7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1F3A" w:rsidRPr="00281F3A" w:rsidRDefault="00281F3A" w:rsidP="005E7279">
            <w:pPr>
              <w:rPr>
                <w:rFonts w:ascii="Times New Roman" w:hAnsi="Times New Roman" w:cs="Times New Roman"/>
                <w:b/>
              </w:rPr>
            </w:pPr>
            <w:r w:rsidRPr="00281F3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81F3A" w:rsidRDefault="00281F3A" w:rsidP="005E7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01A" w:rsidRDefault="00AA101A">
      <w:pPr>
        <w:rPr>
          <w:rFonts w:ascii="Times New Roman" w:hAnsi="Times New Roman" w:cs="Times New Roman"/>
          <w:sz w:val="24"/>
          <w:szCs w:val="24"/>
        </w:rPr>
      </w:pPr>
    </w:p>
    <w:p w:rsidR="00AA101A" w:rsidRPr="00AA101A" w:rsidRDefault="00AA101A">
      <w:pPr>
        <w:rPr>
          <w:rFonts w:ascii="Times New Roman" w:hAnsi="Times New Roman" w:cs="Times New Roman"/>
          <w:sz w:val="24"/>
          <w:szCs w:val="24"/>
        </w:rPr>
      </w:pPr>
    </w:p>
    <w:sectPr w:rsidR="00AA101A" w:rsidRPr="00AA101A" w:rsidSect="00AA101A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55BA6"/>
    <w:rsid w:val="00132071"/>
    <w:rsid w:val="00281F3A"/>
    <w:rsid w:val="00553601"/>
    <w:rsid w:val="006C7771"/>
    <w:rsid w:val="009B77AB"/>
    <w:rsid w:val="00A641EC"/>
    <w:rsid w:val="00A713B0"/>
    <w:rsid w:val="00AA101A"/>
    <w:rsid w:val="00AF54D2"/>
    <w:rsid w:val="00B529E3"/>
    <w:rsid w:val="00B775DD"/>
    <w:rsid w:val="00C366D1"/>
    <w:rsid w:val="00E935D5"/>
    <w:rsid w:val="00F5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БОРАНЧИ</cp:lastModifiedBy>
  <cp:revision>2</cp:revision>
  <cp:lastPrinted>2019-01-31T14:37:00Z</cp:lastPrinted>
  <dcterms:created xsi:type="dcterms:W3CDTF">2019-10-17T06:46:00Z</dcterms:created>
  <dcterms:modified xsi:type="dcterms:W3CDTF">2019-10-17T06:46:00Z</dcterms:modified>
</cp:coreProperties>
</file>