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D9" w:rsidRPr="001B5FA8" w:rsidRDefault="003503D9" w:rsidP="00DF7861">
      <w:pPr>
        <w:pStyle w:val="a3"/>
        <w:spacing w:line="102" w:lineRule="atLeast"/>
        <w:jc w:val="center"/>
        <w:rPr>
          <w:color w:val="000000"/>
          <w:sz w:val="28"/>
          <w:szCs w:val="28"/>
        </w:rPr>
      </w:pPr>
      <w:r w:rsidRPr="001B5FA8">
        <w:rPr>
          <w:b/>
          <w:bCs/>
          <w:color w:val="000000"/>
          <w:sz w:val="28"/>
          <w:szCs w:val="28"/>
        </w:rPr>
        <w:t>Пояснительная записка</w:t>
      </w:r>
    </w:p>
    <w:p w:rsidR="003503D9" w:rsidRPr="001B5FA8" w:rsidRDefault="003503D9" w:rsidP="003503D9">
      <w:pPr>
        <w:pStyle w:val="a3"/>
        <w:rPr>
          <w:color w:val="000000"/>
        </w:rPr>
      </w:pPr>
      <w:r w:rsidRPr="001B5FA8">
        <w:rPr>
          <w:color w:val="000000"/>
        </w:rPr>
        <w:t>Рабочая программа составлена на основании нормативных документов:</w:t>
      </w:r>
    </w:p>
    <w:p w:rsidR="003503D9" w:rsidRPr="001B5FA8" w:rsidRDefault="003503D9" w:rsidP="001B0BFC">
      <w:pPr>
        <w:pStyle w:val="a3"/>
        <w:jc w:val="both"/>
        <w:rPr>
          <w:color w:val="000000"/>
        </w:rPr>
      </w:pPr>
      <w:r w:rsidRPr="001B5FA8">
        <w:rPr>
          <w:color w:val="000000"/>
        </w:rPr>
        <w:t>* ФЗ-273 от 29.12.2012 г. «Об образовании в Российской Федерации»</w:t>
      </w:r>
    </w:p>
    <w:p w:rsidR="003503D9" w:rsidRPr="001B5FA8" w:rsidRDefault="003503D9" w:rsidP="001B0BFC">
      <w:pPr>
        <w:pStyle w:val="a3"/>
        <w:jc w:val="both"/>
        <w:rPr>
          <w:color w:val="000000"/>
        </w:rPr>
      </w:pPr>
      <w:r w:rsidRPr="001B5FA8">
        <w:rPr>
          <w:color w:val="000000"/>
        </w:rPr>
        <w:t>* Федеральный государственный образовательный стандарт основного общего образования, утв. Приказом Минобрнауки России от 17.12. 2010 № 1897 «Об утверждении и введении в действие федерального государственного образовательного стандарта основного общего образования» (в ред. приказа №1644 от 29.12.2014 г.; от 31.12.2015 г. № 1577);</w:t>
      </w:r>
    </w:p>
    <w:p w:rsidR="003503D9" w:rsidRPr="001B5FA8" w:rsidRDefault="003503D9" w:rsidP="001B0BFC">
      <w:pPr>
        <w:pStyle w:val="a3"/>
        <w:jc w:val="both"/>
        <w:rPr>
          <w:color w:val="000000"/>
        </w:rPr>
      </w:pPr>
      <w:r w:rsidRPr="001B5FA8">
        <w:rPr>
          <w:color w:val="000000"/>
        </w:rPr>
        <w:t>* Основная образовательная программа основного об</w:t>
      </w:r>
      <w:r w:rsidR="007A4294">
        <w:rPr>
          <w:color w:val="000000"/>
        </w:rPr>
        <w:t>щего образования МКОУ «Боранчинская СОШ им. К.Б.Оразбаева»</w:t>
      </w:r>
      <w:r w:rsidRPr="001B5FA8">
        <w:rPr>
          <w:color w:val="000000"/>
        </w:rPr>
        <w:t>, утв. Приказом №102 от 10.06.2015 г.;</w:t>
      </w:r>
    </w:p>
    <w:p w:rsidR="003503D9" w:rsidRPr="008B3CFA" w:rsidRDefault="003503D9" w:rsidP="001B0B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B3CFA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885F59" w:rsidRPr="008B3CFA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ФГОС, с учетом примерной программы основного общего образования по иностранному языку, авторской программы Кузовлева В.П. и системы учебников «Английский язык» Кузовлева В.П. и др.</w:t>
      </w:r>
      <w:r w:rsidR="001B0BFC" w:rsidRPr="008B3CFA">
        <w:rPr>
          <w:rStyle w:val="FontStyle31"/>
          <w:sz w:val="24"/>
          <w:szCs w:val="24"/>
        </w:rPr>
        <w:t>, рекомендованного Минобрнауки РФ</w:t>
      </w:r>
      <w:r w:rsidR="008B3CFA" w:rsidRPr="008B3CFA">
        <w:rPr>
          <w:rStyle w:val="FontStyle31"/>
          <w:sz w:val="24"/>
          <w:szCs w:val="24"/>
        </w:rPr>
        <w:t xml:space="preserve"> (6-9 классы) и </w:t>
      </w:r>
      <w:r w:rsidR="008B3CFA" w:rsidRPr="008B3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авторской учебной программе «EnjoyEnglish» для 5 классов общеобразовательных учреждений М.З. Биболетовой М.З., Трубаневой Н.Н. (5 классы)  </w:t>
      </w:r>
    </w:p>
    <w:p w:rsidR="003503D9" w:rsidRPr="001B5FA8" w:rsidRDefault="003503D9" w:rsidP="001B0BFC">
      <w:pPr>
        <w:pStyle w:val="a3"/>
        <w:jc w:val="both"/>
        <w:rPr>
          <w:color w:val="000000"/>
        </w:rPr>
      </w:pPr>
      <w:r w:rsidRPr="001B5FA8">
        <w:rPr>
          <w:color w:val="000000"/>
        </w:rPr>
        <w:t xml:space="preserve">* </w:t>
      </w:r>
      <w:r w:rsidR="00DF7861">
        <w:t>Приказ Минпросвещения России 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Минпросвещения России  от 08.05.2019 №233 «О внесении изменений в федеральный перечень учебников»)</w:t>
      </w:r>
    </w:p>
    <w:p w:rsidR="007A4294" w:rsidRPr="001B5FA8" w:rsidRDefault="007A4294" w:rsidP="007A4294">
      <w:pPr>
        <w:pStyle w:val="a3"/>
        <w:jc w:val="both"/>
        <w:rPr>
          <w:color w:val="000000"/>
        </w:rPr>
      </w:pPr>
      <w:r>
        <w:rPr>
          <w:color w:val="000000"/>
        </w:rPr>
        <w:t xml:space="preserve">* Учебный план </w:t>
      </w:r>
      <w:r w:rsidR="003503D9" w:rsidRPr="001B5FA8">
        <w:rPr>
          <w:color w:val="000000"/>
        </w:rPr>
        <w:t>.</w:t>
      </w:r>
      <w:bookmarkStart w:id="0" w:name="_GoBack"/>
      <w:bookmarkEnd w:id="0"/>
      <w:r w:rsidRPr="007A4294">
        <w:rPr>
          <w:color w:val="000000"/>
        </w:rPr>
        <w:t xml:space="preserve"> </w:t>
      </w:r>
      <w:r>
        <w:rPr>
          <w:color w:val="000000"/>
        </w:rPr>
        <w:t>МКОУ «Боранчинская СОШ им. К.Б.Оразбаева.</w:t>
      </w:r>
    </w:p>
    <w:p w:rsidR="003503D9" w:rsidRDefault="003503D9" w:rsidP="001B0BFC">
      <w:pPr>
        <w:pStyle w:val="a3"/>
        <w:jc w:val="both"/>
        <w:rPr>
          <w:color w:val="000000"/>
        </w:rPr>
      </w:pPr>
    </w:p>
    <w:p w:rsidR="0030531F" w:rsidRPr="0030531F" w:rsidRDefault="0030531F" w:rsidP="0030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1F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учебного предмета</w:t>
      </w:r>
    </w:p>
    <w:p w:rsidR="0030531F" w:rsidRPr="0030531F" w:rsidRDefault="0030531F" w:rsidP="0030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1F">
        <w:rPr>
          <w:rFonts w:ascii="Times New Roman" w:hAnsi="Times New Roman" w:cs="Times New Roman"/>
          <w:sz w:val="24"/>
          <w:szCs w:val="24"/>
        </w:rPr>
        <w:t>Основные цели и задачи обучения английскому языку (АЯ) в основной школе врамках данного предмета направлены на: 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 развитие гражданской идентичности, чувства патриотизма и гордости за свой народ, свой край, свою страну и осознание своей этнической и национальнойпринадлежности через изучение языков и культур, общепринятых человеческих и базовых национальных ценностей;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воспитаниюграждан России;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</w:t>
      </w:r>
    </w:p>
    <w:p w:rsidR="0030531F" w:rsidRPr="0030531F" w:rsidRDefault="0030531F" w:rsidP="0030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1F">
        <w:rPr>
          <w:rFonts w:ascii="Times New Roman" w:hAnsi="Times New Roman" w:cs="Times New Roman"/>
          <w:sz w:val="24"/>
          <w:szCs w:val="24"/>
        </w:rPr>
        <w:lastRenderedPageBreak/>
        <w:t>соблюдать речевой этикет, быть вежливыми и доброжелательными речевыми партнерами; формирование уважительного отношения к чужой (иной) культуре череззнакомство с культурой англоязычных стран; формирование более глубокого осознания особенностей культуры своего народа;</w:t>
      </w:r>
    </w:p>
    <w:p w:rsidR="0030531F" w:rsidRPr="0030531F" w:rsidRDefault="0030531F" w:rsidP="0030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1F">
        <w:rPr>
          <w:rFonts w:ascii="Times New Roman" w:hAnsi="Times New Roman" w:cs="Times New Roman"/>
          <w:sz w:val="24"/>
          <w:szCs w:val="24"/>
        </w:rPr>
        <w:t>развитие способности представлять на АЯ родную культуру в письменной иустной форме общения;</w:t>
      </w:r>
    </w:p>
    <w:p w:rsidR="0030531F" w:rsidRPr="0030531F" w:rsidRDefault="0030531F" w:rsidP="0030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1F">
        <w:rPr>
          <w:rFonts w:ascii="Times New Roman" w:hAnsi="Times New Roman" w:cs="Times New Roman"/>
          <w:sz w:val="24"/>
          <w:szCs w:val="24"/>
        </w:rPr>
        <w:t>достижение более высокого уровня положительной мотивации и устойчивого</w:t>
      </w:r>
    </w:p>
    <w:p w:rsidR="0030531F" w:rsidRPr="0030531F" w:rsidRDefault="0030531F" w:rsidP="0030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1F">
        <w:rPr>
          <w:rFonts w:ascii="Times New Roman" w:hAnsi="Times New Roman" w:cs="Times New Roman"/>
          <w:sz w:val="24"/>
          <w:szCs w:val="24"/>
        </w:rPr>
        <w:t>учебно-познавательного интереса к предмету «Иностранный язык», на дальнейшее развитие</w:t>
      </w:r>
    </w:p>
    <w:p w:rsidR="0030531F" w:rsidRPr="0030531F" w:rsidRDefault="0030531F" w:rsidP="0030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1F">
        <w:rPr>
          <w:rFonts w:ascii="Times New Roman" w:hAnsi="Times New Roman" w:cs="Times New Roman"/>
          <w:sz w:val="24"/>
          <w:szCs w:val="24"/>
        </w:rPr>
        <w:t>необходимых УУД и специальных учебных умений (СУУ). Осуществление перехода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</w:t>
      </w:r>
    </w:p>
    <w:p w:rsidR="003503D9" w:rsidRPr="001B5FA8" w:rsidRDefault="003503D9" w:rsidP="001B5FA8">
      <w:pPr>
        <w:pStyle w:val="a3"/>
        <w:ind w:left="720"/>
        <w:jc w:val="center"/>
        <w:rPr>
          <w:b/>
          <w:color w:val="000000"/>
          <w:sz w:val="28"/>
          <w:szCs w:val="28"/>
        </w:rPr>
      </w:pPr>
      <w:r w:rsidRPr="001B5FA8">
        <w:rPr>
          <w:b/>
          <w:color w:val="000000"/>
          <w:sz w:val="28"/>
          <w:szCs w:val="28"/>
        </w:rPr>
        <w:t>Планируемые результаты освоения учебного предмета, курса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Коммуникативные умения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Говорение. Диалогическая речь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вести диалог-обмен мнениями;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брать и давать интервью;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вести диалог-расспрос на основе нелинейного текста (таблицы, диаграммы и т. д.).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Говорение. Монологическая речь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давать краткую характеристику реальных людей и литературных персонажей;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описывать картинку/ фото с опорой или без опоры на ключевые слова/ план/ вопросы.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Выпускник получит возможность научиться: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делать сообщение на заданную тему на основе прочитанного;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кратко высказываться с опорой на нелинейный текст (таблицы, диаграммы, расписание и т. п.);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кратко излагать результаты выполненной проектной работы.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Аудирование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выделять основную тему в воспринимаемом на слух тексте;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Чтение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читать и полностью понимать несложные аутентичные тексты, построенные на изученном языковом материале;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восстанавливать текст из разрозненных абзацев или путем добавления выпущенных фрагментов.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Письменная речь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писать небольшие письменные высказывания с опорой на образец/ план.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делать краткие выписки из текста с целью их использования в собственных устных высказываниях;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писать электронное письмо (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) зарубежному другу в ответ на электронное письмо-стимул;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составлять план/ тезисы устного или письменного сообщения;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кратко излагать в письменном виде результаты проектной деятельности;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писать небольшое письменное высказывание с опорой на нелинейный текст (таблицы, диаграммы и т. п.).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Языковые навыки и средства оперирования ими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Орфография и пунктуация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правильно писать изученные слова;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сравнивать и анализировать буквосочетания английского языка и их транскрипцию.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Фонетическая сторона речи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соблюдать правильное ударение в изученных словах;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различать коммуникативные типы предложений по их интонации;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членить предложение на смысловые группы;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выражать модальные значения, чувства и эмоции с помощью интонации;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различать британские и американские варианты английского языка в прослушанных высказываниях.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Лексическая сторона речи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соблюдать существующие в английском языке нормы лексической сочетаемости;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глаголы при помощи аффиксов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dis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-,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mis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-,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re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-, -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ze/-ise;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именасуществительныеприпомощисуффиксов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-or/ -er, -ist , -sion/-tion, -nce/-ence, -ment, -ity , -ness, -ship, -ing;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именаприлагательныеприпомощиаффиксов</w:t>
      </w:r>
      <w:r w:rsidRPr="003D6636">
        <w:rPr>
          <w:rFonts w:ascii="Times New Roman" w:hAnsi="Times New Roman" w:cs="Times New Roman"/>
          <w:sz w:val="24"/>
          <w:szCs w:val="24"/>
          <w:lang w:val="en-US" w:eastAsia="en-US" w:bidi="en-US"/>
        </w:rPr>
        <w:t>inter-; -y, -ly, -ful , -al , -ic, -ian/an, -ing; -ous, -able/ible, -less, -ive;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наречия при помощи суффикса -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ly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имена существительные, имена прилагательные, наречия при помощи отрицательных префиксов </w:t>
      </w:r>
      <w:r w:rsidRPr="003D6636">
        <w:rPr>
          <w:rFonts w:ascii="Times New Roman" w:hAnsi="Times New Roman" w:cs="Times New Roman"/>
          <w:sz w:val="24"/>
          <w:szCs w:val="24"/>
          <w:lang w:val="en-US" w:eastAsia="en-US" w:bidi="en-US"/>
        </w:rPr>
        <w:t>un</w:t>
      </w:r>
      <w:r w:rsidRPr="003D663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-, </w:t>
      </w:r>
      <w:r w:rsidRPr="003D6636">
        <w:rPr>
          <w:rFonts w:ascii="Times New Roman" w:hAnsi="Times New Roman" w:cs="Times New Roman"/>
          <w:sz w:val="24"/>
          <w:szCs w:val="24"/>
          <w:lang w:val="en-US" w:eastAsia="en-US" w:bidi="en-US"/>
        </w:rPr>
        <w:t>im</w:t>
      </w:r>
      <w:r w:rsidRPr="003D6636">
        <w:rPr>
          <w:rFonts w:ascii="Times New Roman" w:hAnsi="Times New Roman" w:cs="Times New Roman"/>
          <w:sz w:val="24"/>
          <w:szCs w:val="24"/>
          <w:lang w:eastAsia="en-US" w:bidi="en-US"/>
        </w:rPr>
        <w:t>-/</w:t>
      </w:r>
      <w:r w:rsidRPr="003D6636">
        <w:rPr>
          <w:rFonts w:ascii="Times New Roman" w:hAnsi="Times New Roman" w:cs="Times New Roman"/>
          <w:sz w:val="24"/>
          <w:szCs w:val="24"/>
          <w:lang w:val="en-US" w:eastAsia="en-US" w:bidi="en-US"/>
        </w:rPr>
        <w:t>in</w:t>
      </w:r>
      <w:r w:rsidRPr="003D6636">
        <w:rPr>
          <w:rFonts w:ascii="Times New Roman" w:hAnsi="Times New Roman" w:cs="Times New Roman"/>
          <w:sz w:val="24"/>
          <w:szCs w:val="24"/>
          <w:lang w:eastAsia="en-US" w:bidi="en-US"/>
        </w:rPr>
        <w:t>-;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числительные при помощи суффиксов -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teen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, -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ty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; -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th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наиболее распространенные фразовые глаголы;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принадлежность слов к частям речи по аффиксам;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различные средства связи в тексте для обеспечения его целостности (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firstly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tobeginwith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however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asforme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finally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atlast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etc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.);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Грамматическая сторона речи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предложения с начальнымIt;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распознавать и употреблять в речи предложения с начальнымThere +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tobe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сложносочиненные предложения с сочинительными союзами and, but, or;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распознавать и употреблять в речи сложноподчиненные предложения с союзами и союзными словами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because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if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that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who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which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what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when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where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how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why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распознаватьиупотреблятьвречиусловныепредложенияреальногохарактера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(Conditional I – If I see Jim, I’ll invite him to our school party) 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инереальногохарактера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(Conditional II – If I were you, I would start learning French);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существительные с определенным/ неопределенным/нулевым артиклем;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наречия времени и образа действия и слова, выражающие количество (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many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much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few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afew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little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alittle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); наречия в положительной, сравнительной и превосходной степенях, образованные по правилу и исключения;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количественные и порядковые числительные;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глаголы в наиболее употребительных временных формах действительного залога: PresentSimple, FutureSimple и PastSimple, Present и PastContinuous, PresentPerfect;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различные грамматические средства для выражения будущего времени: SimpleFuture, tobegoingto, PresentContinuous;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модальные глаголы и их эквиваленты (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may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can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could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beableto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must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haveto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should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распознавать и употреблять в речи глаголы в следующих формах страдательного залога: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PresentSimplePassive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PastSimplePassive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распознавать сложноподчиненные предложения с придаточными: времени с союзом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since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; цели с союзом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sothat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; условия с союзом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unless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; определительными с союзами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who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which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that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сложноподчиненные предложения с союзами whoever, whatever, however, whenever;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распознавать и употреблять в речи предложения с конструкциями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as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 …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as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notso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 …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as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either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 …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or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neither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 …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nor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предложения с конструкцией I wish;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конструкции с глаголами на -ing: tolove/hatedoingsomething; Stoptalking;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распознаватьиупотреблятьвречиконструкции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It takes me …to do something; to look / feel / be happy;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распознавать и употреблять в речи глаголы во временных формах действительного залога: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PastPerfect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de-DE" w:eastAsia="en-US"/>
        </w:rPr>
        <w:t>Present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PerfectContinuous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Future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in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Past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распознавать и употреблять в речи глаголы в формах страдательного залога FutureSimplePassive,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PresentPerfect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Passive;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распознавать и употреблять в речи модальные глаголы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need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shall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might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would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, отглагольного существительного) без различения их функций и употреблять их в речи;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распознавать и употреблять в речи словосочетания «Причастие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+существительное» (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aplayingchild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) и «Причастие 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+существительное» (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awrittenpoem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Социокультурные знания и умения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Компенсаторные умения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6636" w:rsidRPr="003D6636" w:rsidRDefault="003D6636" w:rsidP="003D6636">
      <w:pPr>
        <w:pStyle w:val="a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Toc409691631"/>
      <w:bookmarkStart w:id="2" w:name="_Toc410653956"/>
      <w:bookmarkStart w:id="3" w:name="_Toc414553138"/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Второй иностранный язык</w:t>
      </w:r>
      <w:bookmarkEnd w:id="1"/>
      <w:bookmarkEnd w:id="2"/>
      <w:bookmarkEnd w:id="3"/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. Немецкий язык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Коммуникативные умения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Говорение. Диалогическая речь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вести диалог-обмен мнениями;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брать и давать интервью;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вести диалог-расспрос на основе нелинейного текста (таблицы, диаграммы и т. д.)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Говорение. Монологическая речь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давать краткую характеристику реальных людей и литературных персонажей;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описывать картинку/фото с опорой или без опоры на ключевые слова/план/вопросы.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Выпускник получит возможность научиться: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делать сообщение на заданную тему на основе прочитанного;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кратко высказываться с опорой на нелинейный текст (таблицы, диаграммы, расписание и т. п.)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кратко излагать результаты выполненной проектной работы.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Аудирование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выделять основную тему в воспринимаемом на слух тексте;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Чтение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читать и полностью понимать несложные аутентичные тексты, построенные на изученном языковом материале;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восстанавливать текст из разрозненных абзацев или путем добавления выпущенных фрагментов.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Письменная речь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писать небольшие письменные высказывания с опорой на образец/план.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делать краткие выписки из текста с целью их использования в собственных устных высказываниях;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писать электронное письмо (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D6636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 w:rsidRPr="003D6636">
        <w:rPr>
          <w:rFonts w:ascii="Times New Roman" w:hAnsi="Times New Roman" w:cs="Times New Roman"/>
          <w:sz w:val="24"/>
          <w:szCs w:val="24"/>
          <w:lang w:eastAsia="en-US"/>
        </w:rPr>
        <w:t>) зарубежному другу в ответ на электронное письмо-стимул;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составлять план/тезисы устного или письменного сообщения;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кратко излагать в письменном виде результаты проектной деятельности;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писать небольшое письменное высказывание с опорой на нелинейный текст (таблицы, диаграммы и т. п.).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Языковые навыки и средства оперирования ими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Орфография и пунктуация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правильно писать изученные слова;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сравнивать и анализировать буквосочетания немецкого языка и их транскрипцию.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Фонетическая сторона речи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соблюдать правильное ударение в изученных словах;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различать коммуникативные типы предложений по их интонации;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членить предложение на смысловые группы;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выражать модальные значения, чувства и эмоции с помощью интонации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Лексическая сторона речи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соблюдать существующие в немецком  языке нормы лексической сочетаемости;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наиболее распространенные фразовые глаголы;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принадлежность слов к частям речи по аффиксам;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Грамматическая сторона речи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существительные с определенным/неопределенным/нулевым артиклем;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распознавать и употреблять в речи количественные и порядковые числительные;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 xml:space="preserve">распознавать и употреблять в речи глаголы в наиболее употребительных временных формах 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sz w:val="24"/>
          <w:szCs w:val="24"/>
          <w:lang w:eastAsia="en-US"/>
        </w:rPr>
        <w:t>Социокультурные знания и умения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немецком  языке;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Компенсаторные умения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t>Выпускник научится: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3D6636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Выпускник получит возможность научиться:</w:t>
      </w:r>
    </w:p>
    <w:p w:rsidR="003D6636" w:rsidRPr="003D6636" w:rsidRDefault="003D6636" w:rsidP="003D6636">
      <w:pPr>
        <w:pStyle w:val="a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3D6636" w:rsidRPr="003D6636" w:rsidRDefault="003D6636" w:rsidP="003D663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6636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1B0BFC" w:rsidRPr="003D6636" w:rsidRDefault="001B0BFC" w:rsidP="003D6636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0BFC" w:rsidRPr="003D6636" w:rsidRDefault="001B0BFC" w:rsidP="003D6636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03D9" w:rsidRDefault="003503D9" w:rsidP="001B5FA8">
      <w:pPr>
        <w:pStyle w:val="c3"/>
        <w:shd w:val="clear" w:color="auto" w:fill="FFFFFF"/>
        <w:spacing w:before="0" w:beforeAutospacing="0" w:after="0" w:afterAutospacing="0"/>
        <w:ind w:firstLine="700"/>
        <w:jc w:val="center"/>
        <w:rPr>
          <w:b/>
          <w:bCs/>
          <w:color w:val="000000"/>
          <w:sz w:val="28"/>
          <w:szCs w:val="28"/>
        </w:rPr>
      </w:pPr>
      <w:r w:rsidRPr="001B5FA8">
        <w:rPr>
          <w:b/>
          <w:bCs/>
          <w:color w:val="000000"/>
          <w:sz w:val="28"/>
          <w:szCs w:val="28"/>
        </w:rPr>
        <w:t xml:space="preserve">Содержание </w:t>
      </w:r>
      <w:r w:rsidR="001B5FA8" w:rsidRPr="001B5FA8">
        <w:rPr>
          <w:b/>
          <w:bCs/>
          <w:color w:val="000000"/>
          <w:sz w:val="28"/>
          <w:szCs w:val="28"/>
        </w:rPr>
        <w:t>учебного предмета</w:t>
      </w:r>
    </w:p>
    <w:p w:rsidR="00B651AA" w:rsidRPr="005F3C4C" w:rsidRDefault="00B651AA" w:rsidP="00B651A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4C">
        <w:rPr>
          <w:rFonts w:ascii="Times New Roman" w:hAnsi="Times New Roman" w:cs="Times New Roman"/>
          <w:sz w:val="28"/>
          <w:szCs w:val="28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B651AA" w:rsidRPr="005F3C4C" w:rsidRDefault="00B651AA" w:rsidP="00B6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 xml:space="preserve">Я, моя семья и мои друзья. </w:t>
      </w:r>
      <w:r w:rsidRPr="005F3C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Межличностные отношения. </w:t>
      </w:r>
      <w:r w:rsidRPr="005F3C4C">
        <w:rPr>
          <w:rFonts w:ascii="Times New Roman" w:hAnsi="Times New Roman" w:cs="Times New Roman"/>
          <w:sz w:val="28"/>
          <w:szCs w:val="28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5F3C4C">
        <w:rPr>
          <w:rFonts w:ascii="Times New Roman" w:hAnsi="Times New Roman" w:cs="Times New Roman"/>
          <w:bCs/>
          <w:sz w:val="28"/>
          <w:szCs w:val="28"/>
        </w:rPr>
        <w:t>Мода.</w:t>
      </w:r>
      <w:r w:rsidRPr="005F3C4C">
        <w:rPr>
          <w:rFonts w:ascii="Times New Roman" w:hAnsi="Times New Roman" w:cs="Times New Roman"/>
          <w:sz w:val="28"/>
          <w:szCs w:val="28"/>
        </w:rPr>
        <w:t>Модные тенденции. Магазины и покупки.</w:t>
      </w:r>
    </w:p>
    <w:p w:rsidR="00B651AA" w:rsidRPr="005F3C4C" w:rsidRDefault="00B651AA" w:rsidP="00B6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sz w:val="28"/>
          <w:szCs w:val="28"/>
        </w:rPr>
        <w:t>Взаимоотношения в семье. Совместные занятия семьи. Дом/квартира.Разновидности домов. Комната, предметы мебели, предметы интерьера. Работа по дому. (94 часа)</w:t>
      </w:r>
    </w:p>
    <w:p w:rsidR="00B651AA" w:rsidRPr="005F3C4C" w:rsidRDefault="00B651AA" w:rsidP="00B6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b/>
          <w:iCs/>
          <w:sz w:val="28"/>
          <w:szCs w:val="28"/>
        </w:rPr>
        <w:t>Досуг и увлечения.</w:t>
      </w:r>
      <w:r w:rsidRPr="005F3C4C">
        <w:rPr>
          <w:rFonts w:ascii="Times New Roman" w:hAnsi="Times New Roman" w:cs="Times New Roman"/>
          <w:iCs/>
          <w:sz w:val="28"/>
          <w:szCs w:val="28"/>
        </w:rPr>
        <w:t xml:space="preserve"> Виды отдыха. Путешествия и туризм.</w:t>
      </w:r>
      <w:r w:rsidRPr="005F3C4C">
        <w:rPr>
          <w:rFonts w:ascii="Times New Roman" w:hAnsi="Times New Roman" w:cs="Times New Roman"/>
          <w:sz w:val="28"/>
          <w:szCs w:val="28"/>
        </w:rPr>
        <w:t xml:space="preserve"> Каникулы. Любимые занятия в свободное время. </w:t>
      </w:r>
      <w:r w:rsidRPr="005F3C4C">
        <w:rPr>
          <w:rFonts w:ascii="Times New Roman" w:hAnsi="Times New Roman" w:cs="Times New Roman"/>
          <w:iCs/>
          <w:sz w:val="28"/>
          <w:szCs w:val="28"/>
        </w:rPr>
        <w:t xml:space="preserve">Музей, посещение музея. </w:t>
      </w:r>
      <w:r w:rsidRPr="005F3C4C">
        <w:rPr>
          <w:rFonts w:ascii="Times New Roman" w:hAnsi="Times New Roman" w:cs="Times New Roman"/>
          <w:sz w:val="28"/>
          <w:szCs w:val="28"/>
        </w:rPr>
        <w:t>Поход в парк/зоопарк. Чтение:знаменитые писатели и их произведения, литературные жанры, предпочтения подростков в чтении.</w:t>
      </w:r>
      <w:r w:rsidRPr="005F3C4C">
        <w:rPr>
          <w:rFonts w:ascii="Times New Roman" w:hAnsi="Times New Roman" w:cs="Times New Roman"/>
          <w:iCs/>
          <w:sz w:val="28"/>
          <w:szCs w:val="28"/>
        </w:rPr>
        <w:t xml:space="preserve"> Театр, посещение театра. </w:t>
      </w:r>
      <w:r w:rsidRPr="005F3C4C">
        <w:rPr>
          <w:rFonts w:ascii="Times New Roman" w:hAnsi="Times New Roman" w:cs="Times New Roman"/>
          <w:sz w:val="28"/>
          <w:szCs w:val="28"/>
        </w:rPr>
        <w:t>Музыка и музыкальная культура: знаменитые композиторы и их произведения, популярные исполнители, музыкальные стили. (104 часа)</w:t>
      </w:r>
    </w:p>
    <w:p w:rsidR="00B651AA" w:rsidRPr="005F3C4C" w:rsidRDefault="00B651AA" w:rsidP="00B6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Здоровый образ жизни. Спорт.</w:t>
      </w:r>
      <w:r w:rsidRPr="005F3C4C">
        <w:rPr>
          <w:rFonts w:ascii="Times New Roman" w:hAnsi="Times New Roman" w:cs="Times New Roman"/>
          <w:sz w:val="28"/>
          <w:szCs w:val="28"/>
        </w:rPr>
        <w:t xml:space="preserve"> Здоровые привычки/правильное питание. Виды спорта. Занятия спортом. Любимый вид спорта. Олимпийские игры. Паралимпийские игры. (50 часов)</w:t>
      </w:r>
    </w:p>
    <w:p w:rsidR="00B651AA" w:rsidRPr="005F3C4C" w:rsidRDefault="00B651AA" w:rsidP="00B6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Школьное образование.</w:t>
      </w:r>
      <w:r w:rsidRPr="005F3C4C">
        <w:rPr>
          <w:rFonts w:ascii="Times New Roman" w:hAnsi="Times New Roman" w:cs="Times New Roman"/>
          <w:sz w:val="28"/>
          <w:szCs w:val="28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(62 часа)</w:t>
      </w:r>
    </w:p>
    <w:p w:rsidR="00B651AA" w:rsidRPr="005F3C4C" w:rsidRDefault="00B651AA" w:rsidP="00B651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 xml:space="preserve">Мир профессий. </w:t>
      </w:r>
      <w:r w:rsidRPr="005F3C4C">
        <w:rPr>
          <w:rFonts w:ascii="Times New Roman" w:hAnsi="Times New Roman" w:cs="Times New Roman"/>
          <w:sz w:val="28"/>
          <w:szCs w:val="28"/>
        </w:rPr>
        <w:t>Послешкольное образование. Выбор профессии и планы на будущее.Трудоустройство подростков. Работа и обучение за рубежом. (28 часов)</w:t>
      </w:r>
    </w:p>
    <w:p w:rsidR="00B651AA" w:rsidRPr="005F3C4C" w:rsidRDefault="00B651AA" w:rsidP="00B6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Человек и окружающий мир.</w:t>
      </w:r>
      <w:r w:rsidRPr="005F3C4C">
        <w:rPr>
          <w:rFonts w:ascii="Times New Roman" w:hAnsi="Times New Roman" w:cs="Times New Roman"/>
          <w:sz w:val="28"/>
          <w:szCs w:val="28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(44 часа)</w:t>
      </w:r>
    </w:p>
    <w:p w:rsidR="00B651AA" w:rsidRPr="005F3C4C" w:rsidRDefault="00B651AA" w:rsidP="00B6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Средства массовой информации.</w:t>
      </w:r>
      <w:r w:rsidRPr="005F3C4C">
        <w:rPr>
          <w:rFonts w:ascii="Times New Roman" w:hAnsi="Times New Roman" w:cs="Times New Roman"/>
          <w:color w:val="000000"/>
          <w:sz w:val="28"/>
          <w:szCs w:val="28"/>
        </w:rPr>
        <w:t>Пресса,</w:t>
      </w:r>
      <w:r w:rsidRPr="005F3C4C">
        <w:rPr>
          <w:rFonts w:ascii="Times New Roman" w:hAnsi="Times New Roman" w:cs="Times New Roman"/>
          <w:sz w:val="28"/>
          <w:szCs w:val="28"/>
        </w:rPr>
        <w:t xml:space="preserve"> радио, телевидение и Интернет. (22 часа)</w:t>
      </w:r>
    </w:p>
    <w:p w:rsidR="00B651AA" w:rsidRPr="005F3C4C" w:rsidRDefault="00B651AA" w:rsidP="00B6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b/>
          <w:sz w:val="28"/>
          <w:szCs w:val="28"/>
        </w:rPr>
        <w:t>Страны изучаемого языка и родная страна.</w:t>
      </w:r>
      <w:r w:rsidRPr="005F3C4C">
        <w:rPr>
          <w:rFonts w:ascii="Times New Roman" w:hAnsi="Times New Roman" w:cs="Times New Roman"/>
          <w:sz w:val="28"/>
          <w:szCs w:val="28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</w:r>
    </w:p>
    <w:p w:rsidR="00B651AA" w:rsidRPr="005F3C4C" w:rsidRDefault="00B651AA" w:rsidP="00B6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sz w:val="28"/>
          <w:szCs w:val="28"/>
        </w:rPr>
        <w:lastRenderedPageBreak/>
        <w:t>Особенности повседневной жизни в разных странах, правила поведения в стране изучаемого языка и в родной стране.</w:t>
      </w:r>
    </w:p>
    <w:p w:rsidR="00B651AA" w:rsidRPr="00C83F49" w:rsidRDefault="00B651AA" w:rsidP="00B6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4C">
        <w:rPr>
          <w:rFonts w:ascii="Times New Roman" w:hAnsi="Times New Roman" w:cs="Times New Roman"/>
          <w:sz w:val="28"/>
          <w:szCs w:val="28"/>
        </w:rPr>
        <w:t>Языки, роль английского /русского языка в мире. (106 часов)</w:t>
      </w:r>
    </w:p>
    <w:p w:rsidR="004E0DE5" w:rsidRPr="004E0DE5" w:rsidRDefault="004E0DE5" w:rsidP="004E0DE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1C2" w:rsidRDefault="00A851C2" w:rsidP="001B5FA8">
      <w:pPr>
        <w:pStyle w:val="a3"/>
        <w:jc w:val="center"/>
        <w:rPr>
          <w:b/>
          <w:color w:val="000000"/>
          <w:sz w:val="28"/>
          <w:szCs w:val="28"/>
        </w:rPr>
      </w:pPr>
      <w:r w:rsidRPr="001B5FA8">
        <w:rPr>
          <w:b/>
          <w:color w:val="000000"/>
          <w:sz w:val="28"/>
          <w:szCs w:val="28"/>
        </w:rPr>
        <w:t>Тематическое планирование</w:t>
      </w:r>
    </w:p>
    <w:p w:rsidR="00B651AA" w:rsidRPr="001B5FA8" w:rsidRDefault="00B651AA" w:rsidP="001B5FA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класс (</w:t>
      </w:r>
      <w:r w:rsidR="00AC39E6">
        <w:rPr>
          <w:b/>
          <w:color w:val="000000"/>
          <w:sz w:val="28"/>
          <w:szCs w:val="28"/>
        </w:rPr>
        <w:t xml:space="preserve">3 </w:t>
      </w:r>
      <w:r>
        <w:rPr>
          <w:b/>
          <w:color w:val="000000"/>
          <w:sz w:val="28"/>
          <w:szCs w:val="28"/>
        </w:rPr>
        <w:t>ч/нед)</w:t>
      </w:r>
    </w:p>
    <w:tbl>
      <w:tblPr>
        <w:tblStyle w:val="a4"/>
        <w:tblW w:w="9605" w:type="dxa"/>
        <w:tblLook w:val="04A0"/>
      </w:tblPr>
      <w:tblGrid>
        <w:gridCol w:w="636"/>
        <w:gridCol w:w="4065"/>
        <w:gridCol w:w="1533"/>
        <w:gridCol w:w="1702"/>
        <w:gridCol w:w="1669"/>
      </w:tblGrid>
      <w:tr w:rsidR="00A851C2" w:rsidRPr="001B5FA8" w:rsidTr="00AE44A9">
        <w:tc>
          <w:tcPr>
            <w:tcW w:w="636" w:type="dxa"/>
          </w:tcPr>
          <w:p w:rsidR="00A851C2" w:rsidRPr="001B5FA8" w:rsidRDefault="00A851C2" w:rsidP="001B5FA8">
            <w:pPr>
              <w:pStyle w:val="a3"/>
              <w:jc w:val="center"/>
              <w:rPr>
                <w:b/>
                <w:color w:val="000000"/>
              </w:rPr>
            </w:pPr>
            <w:r w:rsidRPr="001B5FA8">
              <w:rPr>
                <w:b/>
                <w:color w:val="000000"/>
              </w:rPr>
              <w:t>№</w:t>
            </w:r>
          </w:p>
        </w:tc>
        <w:tc>
          <w:tcPr>
            <w:tcW w:w="4065" w:type="dxa"/>
          </w:tcPr>
          <w:p w:rsidR="00A851C2" w:rsidRPr="001B5FA8" w:rsidRDefault="00A851C2" w:rsidP="001B5FA8">
            <w:pPr>
              <w:pStyle w:val="a3"/>
              <w:jc w:val="center"/>
              <w:rPr>
                <w:b/>
                <w:color w:val="000000"/>
              </w:rPr>
            </w:pPr>
            <w:r w:rsidRPr="001B5FA8">
              <w:rPr>
                <w:b/>
                <w:color w:val="000000"/>
              </w:rPr>
              <w:t>Название разделов и тем</w:t>
            </w:r>
          </w:p>
        </w:tc>
        <w:tc>
          <w:tcPr>
            <w:tcW w:w="1533" w:type="dxa"/>
          </w:tcPr>
          <w:p w:rsidR="00A851C2" w:rsidRPr="001B5FA8" w:rsidRDefault="00A851C2" w:rsidP="001B5FA8">
            <w:pPr>
              <w:pStyle w:val="a3"/>
              <w:jc w:val="center"/>
              <w:rPr>
                <w:b/>
                <w:color w:val="000000"/>
              </w:rPr>
            </w:pPr>
            <w:r w:rsidRPr="001B5FA8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702" w:type="dxa"/>
          </w:tcPr>
          <w:p w:rsidR="00A851C2" w:rsidRPr="001B5FA8" w:rsidRDefault="00A851C2" w:rsidP="001B5FA8">
            <w:pPr>
              <w:pStyle w:val="a3"/>
              <w:jc w:val="center"/>
              <w:rPr>
                <w:b/>
                <w:color w:val="000000"/>
              </w:rPr>
            </w:pPr>
            <w:r w:rsidRPr="001B5FA8">
              <w:rPr>
                <w:b/>
                <w:color w:val="000000"/>
              </w:rPr>
              <w:t>Календарные сроки</w:t>
            </w:r>
          </w:p>
        </w:tc>
        <w:tc>
          <w:tcPr>
            <w:tcW w:w="1669" w:type="dxa"/>
          </w:tcPr>
          <w:p w:rsidR="00A851C2" w:rsidRPr="001B5FA8" w:rsidRDefault="00A851C2" w:rsidP="001B5FA8">
            <w:pPr>
              <w:pStyle w:val="a3"/>
              <w:jc w:val="center"/>
              <w:rPr>
                <w:b/>
                <w:color w:val="000000"/>
              </w:rPr>
            </w:pPr>
            <w:r w:rsidRPr="001B5FA8">
              <w:rPr>
                <w:b/>
                <w:color w:val="000000"/>
              </w:rPr>
              <w:t>Фактические сроки</w:t>
            </w:r>
          </w:p>
        </w:tc>
      </w:tr>
      <w:tr w:rsidR="006F49AF" w:rsidRPr="007A4294" w:rsidTr="00AE44A9">
        <w:tc>
          <w:tcPr>
            <w:tcW w:w="9605" w:type="dxa"/>
            <w:gridSpan w:val="5"/>
          </w:tcPr>
          <w:p w:rsidR="006F49AF" w:rsidRPr="008161C5" w:rsidRDefault="006F49AF" w:rsidP="00C7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EF5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</w:t>
            </w:r>
            <w:r w:rsidRPr="00694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1. </w:t>
            </w:r>
            <w:r w:rsidR="00C77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Hello! Nice to see you again!</w:t>
            </w: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нового в школе?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2.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 уроков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6947F9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3.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обычно делаем в школе.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6947F9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4.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школьный предмет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5.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жду от нового учебного года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6.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кабинет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7.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Вспоминаем первый день в школе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8.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от Барбары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9.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Модальные глаголы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10.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каникулы наших друзей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11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Знаменитые люди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12.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Работанадграмматикой</w:t>
            </w: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many, much,  (a) few,(a)little, a lot of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13.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летнихканикулах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14.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ты предпочитаешь проводить каникулы в городе или деревне?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15.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о летних каникулах Мартина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16.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о летних каникулах Лены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17.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школьных клубах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18.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наших увлечениях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19.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грамматикой: разделительные вопросы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20.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21.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правила</w:t>
            </w:r>
          </w:p>
        </w:tc>
        <w:tc>
          <w:tcPr>
            <w:tcW w:w="1533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22.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знаешь о британских  школах?</w:t>
            </w:r>
          </w:p>
        </w:tc>
        <w:tc>
          <w:tcPr>
            <w:tcW w:w="1533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23.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форма</w:t>
            </w:r>
          </w:p>
        </w:tc>
        <w:tc>
          <w:tcPr>
            <w:tcW w:w="1533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24.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33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EF5172" w:rsidRDefault="00C772DD" w:rsidP="00A851C2">
            <w:pPr>
              <w:pStyle w:val="a3"/>
              <w:rPr>
                <w:color w:val="000000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25.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лексики, грамматики, чтения</w:t>
            </w:r>
          </w:p>
        </w:tc>
        <w:tc>
          <w:tcPr>
            <w:tcW w:w="1533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26.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над ошибками. Урок чтения</w:t>
            </w:r>
          </w:p>
        </w:tc>
        <w:tc>
          <w:tcPr>
            <w:tcW w:w="1533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EF5172" w:rsidRDefault="00C772DD" w:rsidP="00A851C2">
            <w:pPr>
              <w:pStyle w:val="a3"/>
              <w:rPr>
                <w:color w:val="000000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27.</w:t>
            </w:r>
          </w:p>
        </w:tc>
        <w:tc>
          <w:tcPr>
            <w:tcW w:w="4065" w:type="dxa"/>
          </w:tcPr>
          <w:p w:rsidR="00F81F46" w:rsidRPr="00F81F46" w:rsidRDefault="00C772DD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рефлексии</w:t>
            </w:r>
          </w:p>
        </w:tc>
        <w:tc>
          <w:tcPr>
            <w:tcW w:w="1533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EF5172" w:rsidRDefault="00C772DD" w:rsidP="00A851C2">
            <w:pPr>
              <w:pStyle w:val="a3"/>
              <w:rPr>
                <w:color w:val="000000"/>
              </w:rPr>
            </w:pPr>
          </w:p>
        </w:tc>
      </w:tr>
      <w:tr w:rsidR="002F7DDC" w:rsidRPr="007A4294" w:rsidTr="00AE44A9">
        <w:tc>
          <w:tcPr>
            <w:tcW w:w="9605" w:type="dxa"/>
            <w:gridSpan w:val="5"/>
          </w:tcPr>
          <w:p w:rsidR="002F7DDC" w:rsidRPr="002F7DDC" w:rsidRDefault="002F7DDC" w:rsidP="002F7DDC">
            <w:pPr>
              <w:jc w:val="center"/>
              <w:rPr>
                <w:lang w:val="en-US"/>
              </w:rPr>
            </w:pPr>
            <w:r w:rsidRPr="00DF7861">
              <w:rPr>
                <w:b/>
                <w:lang w:val="en-US"/>
              </w:rPr>
              <w:t>2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DF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Pr="00DF7861">
              <w:rPr>
                <w:b/>
                <w:lang w:val="en-US"/>
              </w:rPr>
              <w:t>1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DF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</w:t>
            </w:r>
            <w:r w:rsidRPr="00694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DF7861">
              <w:rPr>
                <w:b/>
                <w:lang w:val="en-US"/>
              </w:rPr>
              <w:t>2</w:t>
            </w:r>
            <w:r w:rsidRPr="00DF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2F7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We are going to travel to London</w:t>
            </w:r>
          </w:p>
        </w:tc>
      </w:tr>
      <w:tr w:rsidR="002F7DDC" w:rsidRPr="002F7DDC" w:rsidTr="00AE44A9">
        <w:tc>
          <w:tcPr>
            <w:tcW w:w="636" w:type="dxa"/>
          </w:tcPr>
          <w:p w:rsidR="002F7DDC" w:rsidRPr="002F7DDC" w:rsidRDefault="002F7DDC" w:rsidP="008B3CFA">
            <w:pPr>
              <w:pStyle w:val="a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4065" w:type="dxa"/>
          </w:tcPr>
          <w:p w:rsidR="002F7DDC" w:rsidRPr="002F7DDC" w:rsidRDefault="002F7DDC" w:rsidP="0090544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в Лондон</w:t>
            </w:r>
          </w:p>
        </w:tc>
        <w:tc>
          <w:tcPr>
            <w:tcW w:w="1533" w:type="dxa"/>
          </w:tcPr>
          <w:p w:rsidR="002F7DDC" w:rsidRPr="002F7DDC" w:rsidRDefault="002F7DDC" w:rsidP="008B3CFA">
            <w:pPr>
              <w:pStyle w:val="a3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2" w:type="dxa"/>
          </w:tcPr>
          <w:p w:rsidR="002F7DDC" w:rsidRPr="002F7DDC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1669" w:type="dxa"/>
          </w:tcPr>
          <w:p w:rsidR="002F7DDC" w:rsidRPr="002F7DDC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2F7DDC" w:rsidRPr="001B5FA8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29.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Пикник</w:t>
            </w:r>
          </w:p>
        </w:tc>
        <w:tc>
          <w:tcPr>
            <w:tcW w:w="1533" w:type="dxa"/>
          </w:tcPr>
          <w:p w:rsidR="002F7DDC" w:rsidRPr="001B5FA8" w:rsidRDefault="002F7DDC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6947F9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1B5FA8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2F7DDC" w:rsidRPr="001B5FA8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30.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грамматикой: глагол shall</w:t>
            </w:r>
          </w:p>
        </w:tc>
        <w:tc>
          <w:tcPr>
            <w:tcW w:w="1533" w:type="dxa"/>
          </w:tcPr>
          <w:p w:rsidR="002F7DDC" w:rsidRPr="001B5FA8" w:rsidRDefault="002F7DDC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6947F9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1B5FA8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2F7DDC" w:rsidRPr="001B5FA8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31.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Выходные. Что ты собираешься </w:t>
            </w: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делать в выходные?</w:t>
            </w:r>
          </w:p>
        </w:tc>
        <w:tc>
          <w:tcPr>
            <w:tcW w:w="1533" w:type="dxa"/>
          </w:tcPr>
          <w:p w:rsidR="002F7DDC" w:rsidRPr="001B5FA8" w:rsidRDefault="002F7DDC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lastRenderedPageBreak/>
              <w:t>1</w:t>
            </w:r>
          </w:p>
        </w:tc>
        <w:tc>
          <w:tcPr>
            <w:tcW w:w="1702" w:type="dxa"/>
          </w:tcPr>
          <w:p w:rsidR="002F7DDC" w:rsidRPr="006947F9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1B5FA8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2F7DDC" w:rsidRPr="001B5FA8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lastRenderedPageBreak/>
              <w:t>32.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Твои планы на ближайшие дни</w:t>
            </w:r>
          </w:p>
        </w:tc>
        <w:tc>
          <w:tcPr>
            <w:tcW w:w="1533" w:type="dxa"/>
          </w:tcPr>
          <w:p w:rsidR="002F7DDC" w:rsidRPr="001B5FA8" w:rsidRDefault="002F7DDC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6947F9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1B5FA8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2F7DDC" w:rsidRPr="001B5FA8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33.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чтения</w:t>
            </w:r>
            <w:r w:rsidRPr="002F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Мэри Поппинс</w:t>
            </w:r>
          </w:p>
        </w:tc>
        <w:tc>
          <w:tcPr>
            <w:tcW w:w="1533" w:type="dxa"/>
          </w:tcPr>
          <w:p w:rsidR="002F7DDC" w:rsidRPr="001B5FA8" w:rsidRDefault="002F7DDC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6947F9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2F7DDC" w:rsidRDefault="002F7DDC" w:rsidP="00A851C2">
            <w:pPr>
              <w:pStyle w:val="a3"/>
              <w:rPr>
                <w:color w:val="000000"/>
              </w:rPr>
            </w:pPr>
          </w:p>
        </w:tc>
      </w:tr>
      <w:tr w:rsidR="002F7DDC" w:rsidRPr="001B5FA8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34.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Хэллоуин</w:t>
            </w:r>
          </w:p>
        </w:tc>
        <w:tc>
          <w:tcPr>
            <w:tcW w:w="1533" w:type="dxa"/>
          </w:tcPr>
          <w:p w:rsidR="002F7DDC" w:rsidRPr="001B5FA8" w:rsidRDefault="002F7DDC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6947F9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2F7DDC" w:rsidRDefault="002F7DDC" w:rsidP="00A851C2">
            <w:pPr>
              <w:pStyle w:val="a3"/>
              <w:rPr>
                <w:color w:val="000000"/>
              </w:rPr>
            </w:pPr>
          </w:p>
        </w:tc>
      </w:tr>
      <w:tr w:rsidR="002F7DDC" w:rsidRPr="001B5FA8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35.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Организуем вечеринку</w:t>
            </w:r>
          </w:p>
        </w:tc>
        <w:tc>
          <w:tcPr>
            <w:tcW w:w="1533" w:type="dxa"/>
          </w:tcPr>
          <w:p w:rsidR="002F7DDC" w:rsidRPr="007F6631" w:rsidRDefault="002F7DDC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6947F9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7F6631" w:rsidRDefault="002F7DDC" w:rsidP="00A851C2">
            <w:pPr>
              <w:pStyle w:val="a3"/>
              <w:rPr>
                <w:color w:val="000000"/>
              </w:rPr>
            </w:pPr>
          </w:p>
        </w:tc>
      </w:tr>
      <w:tr w:rsidR="002F7DDC" w:rsidRPr="001B5FA8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36.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Встречаем друзей</w:t>
            </w:r>
          </w:p>
        </w:tc>
        <w:tc>
          <w:tcPr>
            <w:tcW w:w="1533" w:type="dxa"/>
          </w:tcPr>
          <w:p w:rsidR="002F7DDC" w:rsidRPr="00474D3F" w:rsidRDefault="002F7DDC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6947F9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2F7DDC" w:rsidRDefault="002F7DDC" w:rsidP="00A851C2">
            <w:pPr>
              <w:pStyle w:val="a3"/>
              <w:rPr>
                <w:color w:val="000000"/>
              </w:rPr>
            </w:pPr>
          </w:p>
        </w:tc>
      </w:tr>
      <w:tr w:rsidR="002F7DDC" w:rsidRPr="00AC39E6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37.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</w:t>
            </w:r>
          </w:p>
        </w:tc>
        <w:tc>
          <w:tcPr>
            <w:tcW w:w="1533" w:type="dxa"/>
          </w:tcPr>
          <w:p w:rsidR="002F7DDC" w:rsidRPr="00474D3F" w:rsidRDefault="002F7DDC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2F7DDC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2F7DDC" w:rsidRDefault="002F7DDC" w:rsidP="00A851C2">
            <w:pPr>
              <w:pStyle w:val="a3"/>
              <w:rPr>
                <w:color w:val="000000"/>
              </w:rPr>
            </w:pPr>
          </w:p>
        </w:tc>
      </w:tr>
      <w:tr w:rsidR="002F7DDC" w:rsidRPr="001B5FA8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38.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Привет! Чем ты занимаешься сейчас?</w:t>
            </w:r>
          </w:p>
        </w:tc>
        <w:tc>
          <w:tcPr>
            <w:tcW w:w="1533" w:type="dxa"/>
          </w:tcPr>
          <w:p w:rsidR="002F7DDC" w:rsidRPr="007F6631" w:rsidRDefault="002F7DDC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6947F9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7F6631" w:rsidRDefault="002F7DDC" w:rsidP="00A851C2">
            <w:pPr>
              <w:pStyle w:val="a3"/>
              <w:rPr>
                <w:color w:val="000000"/>
              </w:rPr>
            </w:pPr>
          </w:p>
        </w:tc>
      </w:tr>
      <w:tr w:rsidR="002F7DDC" w:rsidRPr="001B5FA8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39.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грамматикой: PresentContinuous</w:t>
            </w:r>
          </w:p>
        </w:tc>
        <w:tc>
          <w:tcPr>
            <w:tcW w:w="1533" w:type="dxa"/>
          </w:tcPr>
          <w:p w:rsidR="002F7DDC" w:rsidRPr="007F6631" w:rsidRDefault="002F7DDC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6947F9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7F6631" w:rsidRDefault="002F7DDC" w:rsidP="00A851C2">
            <w:pPr>
              <w:pStyle w:val="a3"/>
              <w:rPr>
                <w:color w:val="000000"/>
              </w:rPr>
            </w:pPr>
          </w:p>
        </w:tc>
      </w:tr>
      <w:tr w:rsidR="002F7DDC" w:rsidRPr="001B5FA8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40.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грамматикой</w:t>
            </w:r>
          </w:p>
        </w:tc>
        <w:tc>
          <w:tcPr>
            <w:tcW w:w="1533" w:type="dxa"/>
          </w:tcPr>
          <w:p w:rsidR="002F7DDC" w:rsidRPr="00474D3F" w:rsidRDefault="002F7DDC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6947F9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1B5FA8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2F7DDC" w:rsidRPr="007F6631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41.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Рождеству и Новому году</w:t>
            </w:r>
          </w:p>
        </w:tc>
        <w:tc>
          <w:tcPr>
            <w:tcW w:w="1533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7F6631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1669" w:type="dxa"/>
          </w:tcPr>
          <w:p w:rsidR="002F7DDC" w:rsidRPr="007F6631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2F7DDC" w:rsidRPr="007F6631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42.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 на зимние каникулы</w:t>
            </w:r>
          </w:p>
        </w:tc>
        <w:tc>
          <w:tcPr>
            <w:tcW w:w="1533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7F6631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1669" w:type="dxa"/>
          </w:tcPr>
          <w:p w:rsidR="002F7DDC" w:rsidRPr="007F6631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2F7DDC" w:rsidRPr="007F6631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43.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Рождество в Британии</w:t>
            </w:r>
          </w:p>
        </w:tc>
        <w:tc>
          <w:tcPr>
            <w:tcW w:w="1533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7F6631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1669" w:type="dxa"/>
          </w:tcPr>
          <w:p w:rsidR="002F7DDC" w:rsidRPr="007F6631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2F7DDC" w:rsidRPr="007F6631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44.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праздник - Новый год</w:t>
            </w:r>
          </w:p>
        </w:tc>
        <w:tc>
          <w:tcPr>
            <w:tcW w:w="1533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7F6631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7F6631" w:rsidRDefault="002F7DDC" w:rsidP="00A851C2">
            <w:pPr>
              <w:pStyle w:val="a3"/>
              <w:rPr>
                <w:color w:val="000000"/>
              </w:rPr>
            </w:pPr>
          </w:p>
        </w:tc>
      </w:tr>
      <w:tr w:rsidR="002F7DDC" w:rsidRPr="007F6631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45.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 " Мой любимый праздник"</w:t>
            </w:r>
          </w:p>
        </w:tc>
        <w:tc>
          <w:tcPr>
            <w:tcW w:w="1533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7F6631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1669" w:type="dxa"/>
          </w:tcPr>
          <w:p w:rsidR="002F7DDC" w:rsidRPr="007F6631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2F7DDC" w:rsidRPr="007F6631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46.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33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7F6631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7F6631" w:rsidRDefault="002F7DDC" w:rsidP="00A851C2">
            <w:pPr>
              <w:pStyle w:val="a3"/>
              <w:rPr>
                <w:color w:val="000000"/>
              </w:rPr>
            </w:pPr>
          </w:p>
        </w:tc>
      </w:tr>
      <w:tr w:rsidR="002F7DDC" w:rsidRPr="007F6631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47.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Конрольная работа</w:t>
            </w:r>
          </w:p>
        </w:tc>
        <w:tc>
          <w:tcPr>
            <w:tcW w:w="1533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7F6631" w:rsidRDefault="002F7DDC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2F7DDC" w:rsidRPr="007F6631" w:rsidRDefault="002F7DDC" w:rsidP="00A851C2">
            <w:pPr>
              <w:pStyle w:val="a3"/>
              <w:rPr>
                <w:color w:val="000000"/>
              </w:rPr>
            </w:pPr>
          </w:p>
        </w:tc>
      </w:tr>
      <w:tr w:rsidR="002F7DDC" w:rsidRPr="007F6631" w:rsidTr="00AE44A9">
        <w:tc>
          <w:tcPr>
            <w:tcW w:w="636" w:type="dxa"/>
          </w:tcPr>
          <w:p w:rsidR="002F7DDC" w:rsidRPr="001B5FA8" w:rsidRDefault="002F7DDC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48.</w:t>
            </w:r>
          </w:p>
        </w:tc>
        <w:tc>
          <w:tcPr>
            <w:tcW w:w="4065" w:type="dxa"/>
          </w:tcPr>
          <w:p w:rsidR="00F81F46" w:rsidRPr="00F81F46" w:rsidRDefault="002F7DDC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33" w:type="dxa"/>
          </w:tcPr>
          <w:p w:rsidR="002F7DDC" w:rsidRPr="00474D3F" w:rsidRDefault="002F7DDC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2F7DDC" w:rsidRPr="007F6631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1669" w:type="dxa"/>
          </w:tcPr>
          <w:p w:rsidR="002F7DDC" w:rsidRPr="007F6631" w:rsidRDefault="002F7DDC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7A4294" w:rsidTr="00AE44A9">
        <w:tc>
          <w:tcPr>
            <w:tcW w:w="9605" w:type="dxa"/>
            <w:gridSpan w:val="5"/>
          </w:tcPr>
          <w:p w:rsidR="00AE44A9" w:rsidRDefault="00AE44A9" w:rsidP="00AE4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B97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AE44A9" w:rsidRPr="00AE44A9" w:rsidRDefault="00AE44A9" w:rsidP="00AE4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AE4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Faces of London</w:t>
            </w: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49.</w:t>
            </w:r>
          </w:p>
        </w:tc>
        <w:tc>
          <w:tcPr>
            <w:tcW w:w="4065" w:type="dxa"/>
          </w:tcPr>
          <w:p w:rsidR="00C772DD" w:rsidRPr="001B5FA8" w:rsidRDefault="00AE44A9" w:rsidP="00A851C2">
            <w:pPr>
              <w:pStyle w:val="a3"/>
              <w:rPr>
                <w:color w:val="000000"/>
              </w:rPr>
            </w:pPr>
            <w:r w:rsidRPr="00F81F46">
              <w:rPr>
                <w:color w:val="000000"/>
              </w:rPr>
              <w:t>Что ты знаешь о Лондоне?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50.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бы ты хотел посетить?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51.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52.</w:t>
            </w:r>
          </w:p>
        </w:tc>
        <w:tc>
          <w:tcPr>
            <w:tcW w:w="4065" w:type="dxa"/>
          </w:tcPr>
          <w:p w:rsidR="00F81F46" w:rsidRPr="00F81F46" w:rsidRDefault="00AE44A9" w:rsidP="00AE44A9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родной город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53.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54.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Лондону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55.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Лондон - столица Великобритании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56.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хотел бы увидеть каждый в Лондоне?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57.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расспросить о пути?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58.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Известные всем достопримечательности со  всего мира, которые стоит посетить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59.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 ли ты когда-нибудь…?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60.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Музеи Лондона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61.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Интересные места. Что еще интересного в Лондоне?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62.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грамматикой: правильные - неправильные глаголы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63.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грамматикой: Participle I и II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64.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грамматикой: PresentPerfect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65.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уже выполнил домашнее задание?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66.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Парки Лондона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lastRenderedPageBreak/>
              <w:t>67.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Вечеринка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68.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Англичане- сладкоежки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69.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70.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Знаменитые люди Британии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474D3F" w:rsidRDefault="00AE44A9" w:rsidP="00A851C2">
            <w:pPr>
              <w:pStyle w:val="a3"/>
              <w:rPr>
                <w:color w:val="000000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71.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Даниэль Дефо и Робинзон Крузо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474D3F" w:rsidRDefault="00AE44A9" w:rsidP="00A851C2">
            <w:pPr>
              <w:pStyle w:val="a3"/>
              <w:rPr>
                <w:color w:val="000000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72.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 Дарвин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73.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Уильям Тернер и Чарли Чаплин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74.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рассказывать о знаменитостях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75.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Знаменитый человек, о котором я хотел бы рассказать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76.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чтения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77.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78.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7A4294" w:rsidTr="00AE44A9">
        <w:tc>
          <w:tcPr>
            <w:tcW w:w="9605" w:type="dxa"/>
            <w:gridSpan w:val="5"/>
          </w:tcPr>
          <w:p w:rsidR="00C772DD" w:rsidRPr="001B5FA8" w:rsidRDefault="00C772DD" w:rsidP="001B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B97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C772DD" w:rsidRPr="00E105D6" w:rsidRDefault="00C772DD" w:rsidP="00AE4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 w:rsidR="00AE44A9" w:rsidRPr="00AE4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1B5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AE44A9" w:rsidRPr="00AE4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Learning more about each other</w:t>
            </w:r>
          </w:p>
        </w:tc>
      </w:tr>
      <w:tr w:rsidR="00C772DD" w:rsidRPr="001B5FA8" w:rsidTr="00AE44A9">
        <w:tc>
          <w:tcPr>
            <w:tcW w:w="636" w:type="dxa"/>
          </w:tcPr>
          <w:p w:rsidR="00C772DD" w:rsidRPr="001B5FA8" w:rsidRDefault="00C772DD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79.</w:t>
            </w:r>
          </w:p>
        </w:tc>
        <w:tc>
          <w:tcPr>
            <w:tcW w:w="4065" w:type="dxa"/>
          </w:tcPr>
          <w:p w:rsidR="00C772DD" w:rsidRPr="00415218" w:rsidRDefault="00AE44A9" w:rsidP="008B3CFA">
            <w:pPr>
              <w:jc w:val="both"/>
              <w:rPr>
                <w:rFonts w:ascii="Arial Narrow" w:hAnsi="Arial Narrow" w:cs="Times New Roman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 о себе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C772DD" w:rsidRPr="006947F9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80.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Интервью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6947F9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81.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Лондоне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82.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Интервью: Чертыхарактера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83.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Моясемья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84.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Правилахорошеготона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85.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Описаниечертхарактерачеловека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86.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Мойлюбимец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87.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Урокчтения. Часть 1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88.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Урокчтения. Часть 2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89.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Моехобби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90.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Странныехоббизнаменитостей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91.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Рассказываем о своемхобби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92.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Кемтыхочешьбыть?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93.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94.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должен быть человек определенной профессии?</w:t>
            </w:r>
          </w:p>
        </w:tc>
        <w:tc>
          <w:tcPr>
            <w:tcW w:w="1533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95.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Выбираем профессию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8B3CF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96.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профессии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6947F9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474D3F" w:rsidRDefault="00AE44A9" w:rsidP="008B3CF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97.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разные нужны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835C3F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98.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  "Профессия моей мечты"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835C3F" w:rsidRDefault="00AE44A9" w:rsidP="00835C3F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  "Профессия моей мечты"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835C3F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 чтения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835C3F" w:rsidRDefault="00AE44A9" w:rsidP="00835C3F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101.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835C3F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102.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835C3F" w:rsidRDefault="00AE44A9" w:rsidP="00A851C2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103.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33" w:type="dxa"/>
          </w:tcPr>
          <w:p w:rsidR="00AE44A9" w:rsidRPr="001B5FA8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1B5FA8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Pr="00474D3F" w:rsidRDefault="00AE44A9" w:rsidP="00A851C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104.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</w:t>
            </w:r>
          </w:p>
        </w:tc>
        <w:tc>
          <w:tcPr>
            <w:tcW w:w="1533" w:type="dxa"/>
          </w:tcPr>
          <w:p w:rsidR="00AE44A9" w:rsidRPr="00474D3F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474D3F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AE44A9" w:rsidRPr="001B5FA8" w:rsidTr="00AE44A9">
        <w:tc>
          <w:tcPr>
            <w:tcW w:w="636" w:type="dxa"/>
          </w:tcPr>
          <w:p w:rsidR="00AE44A9" w:rsidRDefault="00AE44A9" w:rsidP="00A851C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105.</w:t>
            </w:r>
          </w:p>
        </w:tc>
        <w:tc>
          <w:tcPr>
            <w:tcW w:w="4065" w:type="dxa"/>
          </w:tcPr>
          <w:p w:rsidR="00F81F46" w:rsidRPr="00F81F46" w:rsidRDefault="00AE44A9" w:rsidP="00905441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</w:t>
            </w:r>
          </w:p>
        </w:tc>
        <w:tc>
          <w:tcPr>
            <w:tcW w:w="1533" w:type="dxa"/>
          </w:tcPr>
          <w:p w:rsidR="00AE44A9" w:rsidRPr="00474D3F" w:rsidRDefault="00AE44A9" w:rsidP="001B5FA8">
            <w:pPr>
              <w:pStyle w:val="a3"/>
              <w:jc w:val="center"/>
              <w:rPr>
                <w:color w:val="000000"/>
              </w:rPr>
            </w:pPr>
            <w:r w:rsidRPr="00474D3F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1669" w:type="dxa"/>
          </w:tcPr>
          <w:p w:rsidR="00AE44A9" w:rsidRPr="001B5FA8" w:rsidRDefault="00AE44A9" w:rsidP="00A851C2">
            <w:pPr>
              <w:pStyle w:val="a3"/>
              <w:rPr>
                <w:color w:val="000000"/>
                <w:lang w:val="en-US"/>
              </w:rPr>
            </w:pPr>
          </w:p>
        </w:tc>
      </w:tr>
      <w:tr w:rsidR="00C772DD" w:rsidRPr="001B5FA8" w:rsidTr="00AE44A9">
        <w:tc>
          <w:tcPr>
            <w:tcW w:w="636" w:type="dxa"/>
          </w:tcPr>
          <w:p w:rsidR="00C772DD" w:rsidRDefault="00C772DD" w:rsidP="00A851C2">
            <w:pPr>
              <w:pStyle w:val="a3"/>
              <w:rPr>
                <w:color w:val="000000"/>
              </w:rPr>
            </w:pPr>
          </w:p>
        </w:tc>
        <w:tc>
          <w:tcPr>
            <w:tcW w:w="4065" w:type="dxa"/>
          </w:tcPr>
          <w:p w:rsidR="00C772DD" w:rsidRPr="001B5FA8" w:rsidRDefault="00C772DD" w:rsidP="00A851C2">
            <w:pPr>
              <w:pStyle w:val="a3"/>
              <w:rPr>
                <w:b/>
                <w:color w:val="000000"/>
              </w:rPr>
            </w:pPr>
            <w:r w:rsidRPr="001B5FA8">
              <w:rPr>
                <w:b/>
                <w:color w:val="000000"/>
              </w:rPr>
              <w:t>Итого:</w:t>
            </w:r>
          </w:p>
        </w:tc>
        <w:tc>
          <w:tcPr>
            <w:tcW w:w="1533" w:type="dxa"/>
          </w:tcPr>
          <w:p w:rsidR="00C772DD" w:rsidRPr="001B5FA8" w:rsidRDefault="00C772DD" w:rsidP="001B5FA8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702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  <w:tc>
          <w:tcPr>
            <w:tcW w:w="1669" w:type="dxa"/>
          </w:tcPr>
          <w:p w:rsidR="00C772DD" w:rsidRPr="001B5FA8" w:rsidRDefault="00C772DD" w:rsidP="00A851C2">
            <w:pPr>
              <w:pStyle w:val="a3"/>
              <w:rPr>
                <w:color w:val="000000"/>
                <w:lang w:val="en-US"/>
              </w:rPr>
            </w:pPr>
          </w:p>
        </w:tc>
      </w:tr>
    </w:tbl>
    <w:p w:rsidR="00A851C2" w:rsidRDefault="005167A3" w:rsidP="005167A3">
      <w:pPr>
        <w:pStyle w:val="a3"/>
        <w:jc w:val="center"/>
        <w:rPr>
          <w:b/>
          <w:color w:val="000000"/>
        </w:rPr>
      </w:pPr>
      <w:r w:rsidRPr="005167A3">
        <w:rPr>
          <w:b/>
          <w:color w:val="000000"/>
        </w:rPr>
        <w:t>6 класс</w:t>
      </w:r>
    </w:p>
    <w:tbl>
      <w:tblPr>
        <w:tblStyle w:val="a4"/>
        <w:tblW w:w="0" w:type="auto"/>
        <w:tblLook w:val="04A0"/>
      </w:tblPr>
      <w:tblGrid>
        <w:gridCol w:w="617"/>
        <w:gridCol w:w="4565"/>
        <w:gridCol w:w="1440"/>
        <w:gridCol w:w="1629"/>
        <w:gridCol w:w="1603"/>
      </w:tblGrid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b/>
                <w:color w:val="000000"/>
              </w:rPr>
            </w:pPr>
            <w:r w:rsidRPr="00AA72EC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jc w:val="center"/>
              <w:rPr>
                <w:b/>
                <w:color w:val="000000"/>
              </w:rPr>
            </w:pPr>
            <w:r w:rsidRPr="00AA72EC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b/>
                <w:color w:val="000000"/>
              </w:rPr>
            </w:pPr>
            <w:r w:rsidRPr="00AA72EC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jc w:val="center"/>
              <w:rPr>
                <w:b/>
                <w:color w:val="000000"/>
              </w:rPr>
            </w:pPr>
            <w:r w:rsidRPr="00AA72EC">
              <w:rPr>
                <w:b/>
                <w:color w:val="000000"/>
              </w:rPr>
              <w:t>Календарные сроки</w:t>
            </w: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jc w:val="center"/>
              <w:rPr>
                <w:b/>
                <w:color w:val="000000"/>
              </w:rPr>
            </w:pPr>
            <w:r w:rsidRPr="00AA72EC">
              <w:rPr>
                <w:b/>
                <w:color w:val="000000"/>
              </w:rPr>
              <w:t>Фактические сроки</w:t>
            </w: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rPr>
                <w:b/>
                <w:bCs/>
                <w:color w:val="000000"/>
                <w:lang w:val="en-US"/>
              </w:rPr>
              <w:t>Unit</w:t>
            </w:r>
            <w:r w:rsidRPr="00AA72EC">
              <w:rPr>
                <w:b/>
                <w:bCs/>
                <w:color w:val="000000"/>
              </w:rPr>
              <w:t xml:space="preserve"> 1.</w:t>
            </w:r>
            <w:r w:rsidRPr="00AA72EC">
              <w:rPr>
                <w:b/>
                <w:bCs/>
                <w:color w:val="000000"/>
                <w:lang w:val="en-US"/>
              </w:rPr>
              <w:t> </w:t>
            </w:r>
            <w:r w:rsidRPr="00AA72EC">
              <w:rPr>
                <w:b/>
                <w:color w:val="000000"/>
              </w:rPr>
              <w:t>Как</w:t>
            </w:r>
            <w:r w:rsidRPr="00AA72EC">
              <w:rPr>
                <w:b/>
                <w:color w:val="000000"/>
                <w:lang w:val="en-US"/>
              </w:rPr>
              <w:t> </w:t>
            </w:r>
            <w:r w:rsidRPr="00AA72EC">
              <w:rPr>
                <w:b/>
                <w:color w:val="000000"/>
              </w:rPr>
              <w:t>вы</w:t>
            </w:r>
            <w:r w:rsidRPr="00AA72EC">
              <w:rPr>
                <w:b/>
                <w:color w:val="000000"/>
                <w:lang w:val="en-US"/>
              </w:rPr>
              <w:t> </w:t>
            </w:r>
            <w:r w:rsidRPr="00AA72EC">
              <w:rPr>
                <w:b/>
                <w:color w:val="000000"/>
              </w:rPr>
              <w:t>выглядите?</w:t>
            </w:r>
            <w:r w:rsidRPr="00AA72EC">
              <w:rPr>
                <w:b/>
                <w:bCs/>
                <w:color w:val="000000"/>
              </w:rPr>
              <w:t>(13</w:t>
            </w:r>
            <w:r w:rsidRPr="00AA72EC">
              <w:rPr>
                <w:b/>
                <w:bCs/>
                <w:color w:val="000000"/>
                <w:lang w:val="en-US"/>
              </w:rPr>
              <w:t> </w:t>
            </w:r>
            <w:r w:rsidRPr="00AA72EC">
              <w:rPr>
                <w:b/>
                <w:bCs/>
                <w:color w:val="000000"/>
              </w:rPr>
              <w:t>часов)</w:t>
            </w:r>
            <w:r w:rsidRPr="00AA72EC">
              <w:rPr>
                <w:color w:val="000000"/>
                <w:lang w:val="en-US"/>
              </w:rPr>
              <w:t> </w:t>
            </w:r>
            <w:r w:rsidRPr="00AA72EC">
              <w:rPr>
                <w:color w:val="000000"/>
              </w:rPr>
              <w:t>Тема:</w:t>
            </w:r>
            <w:r w:rsidRPr="00AA72EC">
              <w:rPr>
                <w:color w:val="000000"/>
                <w:lang w:val="en-US"/>
              </w:rPr>
              <w:t> </w:t>
            </w:r>
            <w:r w:rsidRPr="00AA72EC">
              <w:rPr>
                <w:color w:val="000000"/>
              </w:rPr>
              <w:t>Как вы выглядите?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2.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rPr>
                <w:color w:val="000000"/>
              </w:rPr>
              <w:t>Как вы выглядите?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3.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rPr>
                <w:color w:val="000000"/>
              </w:rPr>
              <w:t>На кого вы похожи?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4.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rPr>
                <w:color w:val="000000"/>
              </w:rPr>
              <w:t>Какая твоя любимая одежда?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5.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rPr>
                <w:color w:val="000000"/>
              </w:rPr>
              <w:t>Волнует ли вас то, как вы выглядите?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6.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rPr>
                <w:color w:val="000000"/>
              </w:rPr>
              <w:t>Волнует ли вас то, как вы выглядите?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7.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rPr>
                <w:color w:val="000000"/>
              </w:rPr>
              <w:t>Можете ли вы мне сделать одолжение?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8.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rPr>
                <w:color w:val="000000"/>
              </w:rPr>
              <w:t>Можете ли вы мне сделать одолжение?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9.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t>Моя любимая одежда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10.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t>Как выглядеть хорошо?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11.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t>Внешность моего друга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12.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t>Внешность моего друга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13.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t>Проверочная работа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14.</w:t>
            </w:r>
          </w:p>
        </w:tc>
        <w:tc>
          <w:tcPr>
            <w:tcW w:w="4050" w:type="dxa"/>
          </w:tcPr>
          <w:p w:rsidR="005167A3" w:rsidRPr="0079321B" w:rsidRDefault="005167A3" w:rsidP="00793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 2.</w:t>
            </w:r>
            <w:r w:rsidRPr="00AA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 говорят знаки гороскопа?  (13</w:t>
            </w:r>
            <w:r w:rsidRPr="00AA7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  <w:r w:rsidRPr="00AA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Тема: «Что говорят знаки гороскопа?»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15.</w:t>
            </w:r>
          </w:p>
        </w:tc>
        <w:tc>
          <w:tcPr>
            <w:tcW w:w="4050" w:type="dxa"/>
          </w:tcPr>
          <w:p w:rsidR="005167A3" w:rsidRPr="0079321B" w:rsidRDefault="005167A3" w:rsidP="00793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говорят знаки гороскопа? 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16.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хорошего в том, что вы девочка/мальчик?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17.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веселимся вместе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18.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ты делаешь? </w:t>
            </w:r>
          </w:p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Диалог «Разговор по телефону»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19.</w:t>
            </w:r>
          </w:p>
        </w:tc>
        <w:tc>
          <w:tcPr>
            <w:tcW w:w="4050" w:type="dxa"/>
          </w:tcPr>
          <w:p w:rsidR="005167A3" w:rsidRPr="0079321B" w:rsidRDefault="005167A3" w:rsidP="00793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ты делаешь? 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20.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самый лучший классный президент?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21.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самый лучший классный президент?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22.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Прошу прощения!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23.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вещи,которые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мне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нравятся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24.</w:t>
            </w:r>
          </w:p>
        </w:tc>
        <w:tc>
          <w:tcPr>
            <w:tcW w:w="4050" w:type="dxa"/>
          </w:tcPr>
          <w:p w:rsidR="005167A3" w:rsidRPr="00204C59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hAnsi="Times New Roman"/>
                <w:sz w:val="24"/>
                <w:szCs w:val="24"/>
              </w:rPr>
              <w:t>Характер моего друга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25.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26.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hAnsi="Times New Roman"/>
                <w:sz w:val="24"/>
                <w:szCs w:val="24"/>
              </w:rPr>
              <w:t>Проект « Мой любимый герой»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Дом, милый дом.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(12 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часов). Тема: «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Вам нравится ваш дом?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Вам нравится ваш  дом?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Вам нравился ваш старый дом?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Вам нравился ваш старый дом?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Помогаете ли вы по дому?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Помогаете ли вы по дому?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 уже сделал это?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Хотели бы вы жить в необычном здании?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Хотели бы вы жить в необычном здании?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36.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hAnsi="Times New Roman"/>
                <w:sz w:val="24"/>
                <w:szCs w:val="24"/>
              </w:rPr>
              <w:t>Вам помочь?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37.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hAnsi="Times New Roman"/>
                <w:sz w:val="24"/>
                <w:szCs w:val="24"/>
              </w:rPr>
              <w:t>Проект « Меняются времена»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38.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39.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А вам нравится ходить за покупками. (10 ч.)  Тема «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Куда люди ходят, чтобы покупать вещи?»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lastRenderedPageBreak/>
              <w:t>40.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вас есть несколько луковиц?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41.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делали покупки весь день!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42.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ты делал в 10 утра вчера?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43.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ты делал в 10 утра вчера?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44.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выбираю сувенир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45.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Это мой любимый магазин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46.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hAnsi="Times New Roman"/>
                <w:sz w:val="24"/>
                <w:szCs w:val="24"/>
              </w:rPr>
              <w:t>Проект « Любимый магазин»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47.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48.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49.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5. Зависит ли от вас ваше здоровье?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A72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(14 ч.)  Тема «</w:t>
            </w:r>
            <w:r w:rsidRPr="00AA72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меня ужасная головная боль»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50.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У меня ужасная головная боль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51.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Ты здоровый ребенок?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52.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Ты здоровый ребенок?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53.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Что ты сделал сегодня</w:t>
            </w:r>
            <w:r>
              <w:rPr>
                <w:color w:val="000000"/>
              </w:rPr>
              <w:t>,</w:t>
            </w:r>
            <w:r w:rsidRPr="00AA72EC">
              <w:rPr>
                <w:color w:val="000000"/>
              </w:rPr>
              <w:t xml:space="preserve"> чтобы быть здоровым?</w:t>
            </w:r>
            <w:r w:rsidRPr="00AA72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54.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Что ты сделал сегодня</w:t>
            </w:r>
            <w:r>
              <w:rPr>
                <w:color w:val="000000"/>
              </w:rPr>
              <w:t xml:space="preserve">, </w:t>
            </w:r>
            <w:r w:rsidRPr="00AA72EC">
              <w:rPr>
                <w:color w:val="000000"/>
              </w:rPr>
              <w:t xml:space="preserve"> чтобы быть здоровым?</w:t>
            </w:r>
            <w:r w:rsidRPr="00AA72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55.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Какая у тебя медицинская история?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56.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Какая у тебя медицинская история?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57.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Яблоко в день избавит вас от болезней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58.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Как ты себя чувствуешь?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59.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Как ты себя чувствуешь?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60.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Проект « Болезни и их симптомы»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61.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Проверочная работа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62.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Урок повторения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63.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b/>
                <w:bCs/>
                <w:color w:val="000000"/>
                <w:lang w:val="en-US"/>
              </w:rPr>
              <w:t>Unit</w:t>
            </w:r>
            <w:r>
              <w:rPr>
                <w:b/>
                <w:bCs/>
                <w:color w:val="000000"/>
              </w:rPr>
              <w:t xml:space="preserve"> 6. Какой бы ни была погода…(17</w:t>
            </w:r>
            <w:r w:rsidRPr="00AA72EC">
              <w:rPr>
                <w:b/>
                <w:bCs/>
                <w:color w:val="000000"/>
              </w:rPr>
              <w:t xml:space="preserve"> ч.)  Тема «</w:t>
            </w:r>
            <w:r w:rsidRPr="00AA72EC">
              <w:rPr>
                <w:color w:val="000000"/>
              </w:rPr>
              <w:t>Какая погода нравится?</w:t>
            </w:r>
            <w:r w:rsidRPr="00AA72EC">
              <w:rPr>
                <w:b/>
                <w:bCs/>
                <w:color w:val="000000"/>
              </w:rPr>
              <w:t>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64.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Какая погода нравится?</w:t>
            </w:r>
            <w:r w:rsidRPr="00AA72EC">
              <w:rPr>
                <w:b/>
                <w:bCs/>
                <w:color w:val="000000"/>
              </w:rPr>
              <w:t>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65.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Если погода отличная…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66.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Если погода отличная…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  <w:r w:rsidRPr="00AA72EC">
              <w:rPr>
                <w:color w:val="000000"/>
              </w:rPr>
              <w:t>Если погода отличная…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Прогноз погоды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Прогноз погоды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Лето</w:t>
            </w:r>
            <w:r w:rsidRPr="00AA72EC">
              <w:rPr>
                <w:color w:val="000000"/>
                <w:lang w:val="en-US"/>
              </w:rPr>
              <w:t> </w:t>
            </w:r>
            <w:r w:rsidRPr="00AA72EC">
              <w:rPr>
                <w:color w:val="000000"/>
              </w:rPr>
              <w:t>или</w:t>
            </w:r>
            <w:r w:rsidRPr="00AA72EC">
              <w:rPr>
                <w:color w:val="000000"/>
                <w:lang w:val="en-US"/>
              </w:rPr>
              <w:t> </w:t>
            </w:r>
            <w:r w:rsidRPr="00AA72EC">
              <w:rPr>
                <w:color w:val="000000"/>
              </w:rPr>
              <w:t>зима</w:t>
            </w:r>
            <w:r w:rsidRPr="00AA72EC">
              <w:rPr>
                <w:color w:val="000000"/>
                <w:lang w:val="en-US"/>
              </w:rPr>
              <w:t>?</w:t>
            </w:r>
            <w:r w:rsidRPr="00AA72EC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Лето</w:t>
            </w:r>
            <w:r w:rsidRPr="00AA72EC">
              <w:rPr>
                <w:color w:val="000000"/>
                <w:lang w:val="en-US"/>
              </w:rPr>
              <w:t> </w:t>
            </w:r>
            <w:r w:rsidRPr="00AA72EC">
              <w:rPr>
                <w:color w:val="000000"/>
              </w:rPr>
              <w:t>или</w:t>
            </w:r>
            <w:r w:rsidRPr="00AA72EC">
              <w:rPr>
                <w:color w:val="000000"/>
                <w:lang w:val="en-US"/>
              </w:rPr>
              <w:t> </w:t>
            </w:r>
            <w:r w:rsidRPr="00AA72EC">
              <w:rPr>
                <w:color w:val="000000"/>
              </w:rPr>
              <w:t>зима</w:t>
            </w:r>
            <w:r w:rsidRPr="00AA72EC">
              <w:rPr>
                <w:color w:val="000000"/>
                <w:lang w:val="en-US"/>
              </w:rPr>
              <w:t>?</w:t>
            </w:r>
            <w:r w:rsidRPr="00AA72EC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Урок чтения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Куда ты поедешь?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Куда ты поедешь?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Урок чтения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 xml:space="preserve">Проект </w:t>
            </w:r>
            <w:r w:rsidRPr="00AA72EC">
              <w:rPr>
                <w:color w:val="000000"/>
              </w:rPr>
              <w:t>«Занятия в различные времена года»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Подготовка к проверочной работе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Проверочная работа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Урок повторения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2032DC" w:rsidRDefault="005167A3" w:rsidP="0051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Кем ты собираешься быть?  (26</w:t>
            </w:r>
            <w:r w:rsidRPr="00AA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 Тема «</w:t>
            </w:r>
            <w:r w:rsidRPr="00AA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они? Какие они?</w:t>
            </w:r>
            <w:r w:rsidRPr="00AA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2032DC" w:rsidRDefault="005167A3" w:rsidP="0051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они? Какие они?</w:t>
            </w:r>
            <w:r w:rsidRPr="00AA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82.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Кто они по профессии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83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Кто они по профессии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Нравится ли людям то, что они делают?</w:t>
            </w:r>
            <w:r w:rsidRPr="00AA72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Нравится ли людям то, что они делают?</w:t>
            </w:r>
            <w:r w:rsidRPr="00AA72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8</w:t>
            </w:r>
            <w:r>
              <w:rPr>
                <w:color w:val="000000"/>
              </w:rPr>
              <w:t>6.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Правило чтения дат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Известные люди Британии и США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Известные люди Британии и США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Что ей приходится делать на работе?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Что ей приходится делать на работе?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bCs/>
                <w:color w:val="000000"/>
              </w:rPr>
              <w:t>Кем ты собираешься быть?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bCs/>
                <w:color w:val="000000"/>
              </w:rPr>
              <w:t>Кем ты собираешься быть?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Моя работа – это школа.</w:t>
            </w:r>
            <w:r w:rsidRPr="00AA72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rPr>
                <w:color w:val="000000"/>
              </w:rPr>
              <w:t>Моя работа – это школа.</w:t>
            </w:r>
            <w:r w:rsidRPr="00AA72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9</w:t>
            </w:r>
            <w:r>
              <w:rPr>
                <w:color w:val="000000"/>
              </w:rPr>
              <w:t>5.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Придуманный город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9</w:t>
            </w:r>
            <w:r>
              <w:rPr>
                <w:color w:val="000000"/>
              </w:rPr>
              <w:t>6.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Придуманный город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Урок чтения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2032DC" w:rsidRDefault="005167A3" w:rsidP="0051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 играть в игру «Город»!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AA72EC">
              <w:rPr>
                <w:color w:val="000000"/>
              </w:rPr>
              <w:t>.</w:t>
            </w:r>
          </w:p>
        </w:tc>
        <w:tc>
          <w:tcPr>
            <w:tcW w:w="4050" w:type="dxa"/>
          </w:tcPr>
          <w:p w:rsidR="005167A3" w:rsidRPr="002032DC" w:rsidRDefault="005167A3" w:rsidP="0051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 играть в игру «Город»!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100.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Урок чтения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101.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Проект «  Профессия моей мечты»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102.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Подготовка к проверочной работе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103.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Проверочная работа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104.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Урок повторения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105.</w:t>
            </w: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</w:pPr>
            <w:r w:rsidRPr="00AA72EC">
              <w:t>Урок повторения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  <w:r w:rsidRPr="00AA72EC">
              <w:rPr>
                <w:color w:val="000000"/>
              </w:rPr>
              <w:t>1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  <w:tr w:rsidR="005167A3" w:rsidRPr="00AA72EC" w:rsidTr="005167A3">
        <w:tc>
          <w:tcPr>
            <w:tcW w:w="656" w:type="dxa"/>
          </w:tcPr>
          <w:p w:rsidR="005167A3" w:rsidRPr="00AA72EC" w:rsidRDefault="005167A3" w:rsidP="005167A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4050" w:type="dxa"/>
          </w:tcPr>
          <w:p w:rsidR="005167A3" w:rsidRPr="00AA72EC" w:rsidRDefault="005167A3" w:rsidP="005167A3">
            <w:pPr>
              <w:pStyle w:val="a3"/>
              <w:rPr>
                <w:b/>
              </w:rPr>
            </w:pPr>
            <w:r w:rsidRPr="00AA72EC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5167A3" w:rsidRPr="00AA72EC" w:rsidRDefault="005167A3" w:rsidP="005167A3">
            <w:pPr>
              <w:pStyle w:val="a3"/>
              <w:jc w:val="center"/>
              <w:rPr>
                <w:b/>
                <w:color w:val="000000"/>
              </w:rPr>
            </w:pPr>
            <w:r w:rsidRPr="00AA72EC">
              <w:rPr>
                <w:b/>
                <w:color w:val="000000"/>
              </w:rPr>
              <w:t>105</w:t>
            </w:r>
          </w:p>
        </w:tc>
        <w:tc>
          <w:tcPr>
            <w:tcW w:w="1697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  <w:tc>
          <w:tcPr>
            <w:tcW w:w="1669" w:type="dxa"/>
          </w:tcPr>
          <w:p w:rsidR="005167A3" w:rsidRPr="00AA72EC" w:rsidRDefault="005167A3" w:rsidP="005167A3">
            <w:pPr>
              <w:pStyle w:val="a3"/>
              <w:rPr>
                <w:color w:val="000000"/>
              </w:rPr>
            </w:pPr>
          </w:p>
        </w:tc>
      </w:tr>
    </w:tbl>
    <w:p w:rsidR="00EF5172" w:rsidRDefault="00EF5172" w:rsidP="005167A3">
      <w:pPr>
        <w:pStyle w:val="a3"/>
        <w:jc w:val="center"/>
        <w:rPr>
          <w:b/>
          <w:color w:val="000000"/>
          <w:lang w:val="en-US"/>
        </w:rPr>
      </w:pPr>
    </w:p>
    <w:p w:rsidR="005167A3" w:rsidRDefault="005167A3" w:rsidP="005167A3">
      <w:pPr>
        <w:pStyle w:val="a3"/>
        <w:jc w:val="center"/>
        <w:rPr>
          <w:b/>
          <w:color w:val="000000"/>
        </w:rPr>
      </w:pPr>
      <w:r w:rsidRPr="005167A3">
        <w:rPr>
          <w:b/>
          <w:color w:val="000000"/>
        </w:rPr>
        <w:t>7 класс</w:t>
      </w:r>
    </w:p>
    <w:tbl>
      <w:tblPr>
        <w:tblStyle w:val="a4"/>
        <w:tblW w:w="14662" w:type="dxa"/>
        <w:tblLayout w:type="fixed"/>
        <w:tblLook w:val="04A0"/>
      </w:tblPr>
      <w:tblGrid>
        <w:gridCol w:w="612"/>
        <w:gridCol w:w="4741"/>
        <w:gridCol w:w="1559"/>
        <w:gridCol w:w="1276"/>
        <w:gridCol w:w="1383"/>
        <w:gridCol w:w="1697"/>
        <w:gridCol w:w="1697"/>
        <w:gridCol w:w="1697"/>
      </w:tblGrid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8E46D6" w:rsidRDefault="0079321B" w:rsidP="0079321B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№</w:t>
            </w:r>
          </w:p>
        </w:tc>
        <w:tc>
          <w:tcPr>
            <w:tcW w:w="4741" w:type="dxa"/>
          </w:tcPr>
          <w:p w:rsidR="0079321B" w:rsidRPr="008E46D6" w:rsidRDefault="0079321B" w:rsidP="0079321B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79321B" w:rsidRPr="008E46D6" w:rsidRDefault="0079321B" w:rsidP="0079321B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</w:tcPr>
          <w:p w:rsidR="0079321B" w:rsidRPr="008E46D6" w:rsidRDefault="0079321B" w:rsidP="0079321B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Календарные сроки</w:t>
            </w:r>
          </w:p>
        </w:tc>
        <w:tc>
          <w:tcPr>
            <w:tcW w:w="1383" w:type="dxa"/>
          </w:tcPr>
          <w:p w:rsidR="0079321B" w:rsidRPr="008E46D6" w:rsidRDefault="0079321B" w:rsidP="0079321B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Фактические сроки</w:t>
            </w: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9571" w:type="dxa"/>
            <w:gridSpan w:val="5"/>
          </w:tcPr>
          <w:p w:rsidR="0079321B" w:rsidRDefault="0079321B" w:rsidP="0079321B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57"/>
                <w:b/>
                <w:bCs/>
              </w:rPr>
            </w:pPr>
            <w:r>
              <w:rPr>
                <w:rStyle w:val="c57"/>
                <w:b/>
                <w:bCs/>
              </w:rPr>
              <w:t>1-я четверть</w:t>
            </w:r>
            <w:r w:rsidRPr="00241680">
              <w:rPr>
                <w:rStyle w:val="c57"/>
                <w:b/>
                <w:bCs/>
              </w:rPr>
              <w:t> </w:t>
            </w:r>
            <w:r>
              <w:rPr>
                <w:rStyle w:val="c57"/>
                <w:b/>
                <w:bCs/>
              </w:rPr>
              <w:t>(25</w:t>
            </w:r>
            <w:r w:rsidRPr="00241680">
              <w:rPr>
                <w:rStyle w:val="c57"/>
                <w:b/>
                <w:bCs/>
              </w:rPr>
              <w:t xml:space="preserve"> часов)</w:t>
            </w:r>
          </w:p>
          <w:p w:rsidR="0079321B" w:rsidRPr="00241680" w:rsidRDefault="0079321B" w:rsidP="0079321B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1680">
              <w:rPr>
                <w:rStyle w:val="c57"/>
                <w:b/>
                <w:bCs/>
              </w:rPr>
              <w:t>Unit 1</w:t>
            </w:r>
            <w:r>
              <w:rPr>
                <w:rStyle w:val="c57"/>
                <w:b/>
                <w:bCs/>
              </w:rPr>
              <w:t>.</w:t>
            </w:r>
            <w:r w:rsidRPr="00241680">
              <w:rPr>
                <w:b/>
                <w:bCs/>
                <w:color w:val="000000"/>
              </w:rPr>
              <w:t xml:space="preserve"> Школьное образование. (13 часов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Летние каникулы. Новая лексика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2.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Снова в школу. Косвенная речь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3.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Школьные предметы. Любимый предмет</w:t>
            </w:r>
            <w:r w:rsidRPr="00241680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4.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41680">
              <w:rPr>
                <w:color w:val="000000"/>
              </w:rPr>
              <w:t>тношение к школе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5.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Международные школьные проекты и международный обмен.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6.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Какой должна быть прогрессивная школа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7.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Какой должна быть прогрессивная школа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8.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>
              <w:rPr>
                <w:bCs/>
                <w:color w:val="000000"/>
              </w:rPr>
              <w:t>За</w:t>
            </w:r>
            <w:r w:rsidRPr="008E46D6">
              <w:rPr>
                <w:bCs/>
                <w:color w:val="000000"/>
              </w:rPr>
              <w:t>щита проекта «Моя школа»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9.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lastRenderedPageBreak/>
              <w:t>10.</w:t>
            </w:r>
          </w:p>
        </w:tc>
        <w:tc>
          <w:tcPr>
            <w:tcW w:w="4741" w:type="dxa"/>
          </w:tcPr>
          <w:p w:rsidR="0079321B" w:rsidRPr="008E46D6" w:rsidRDefault="0079321B" w:rsidP="0079321B">
            <w:pPr>
              <w:pStyle w:val="a3"/>
              <w:rPr>
                <w:color w:val="000000"/>
              </w:rPr>
            </w:pPr>
            <w:r w:rsidRPr="008E46D6">
              <w:rPr>
                <w:iCs/>
                <w:color w:val="000000"/>
              </w:rPr>
              <w:t>Контрольная работа №1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11.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8E46D6">
              <w:rPr>
                <w:iCs/>
                <w:color w:val="000000"/>
              </w:rPr>
              <w:t>Работа над ошибками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12.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Урок чтения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13.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Артикль</w:t>
            </w:r>
            <w:r w:rsidRPr="00241680">
              <w:rPr>
                <w:rStyle w:val="apple-converted-space"/>
                <w:color w:val="000000"/>
              </w:rPr>
              <w:t> </w:t>
            </w:r>
            <w:r w:rsidRPr="00241680">
              <w:rPr>
                <w:color w:val="000000"/>
              </w:rPr>
              <w:t>The, а, аn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c>
          <w:tcPr>
            <w:tcW w:w="9571" w:type="dxa"/>
            <w:gridSpan w:val="5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b/>
                <w:bCs/>
                <w:color w:val="000000"/>
              </w:rPr>
              <w:t>UNIT</w:t>
            </w:r>
            <w:r w:rsidRPr="00241680">
              <w:rPr>
                <w:rStyle w:val="apple-converted-space"/>
                <w:b/>
                <w:bCs/>
                <w:color w:val="000000"/>
              </w:rPr>
              <w:t> </w:t>
            </w:r>
            <w:r w:rsidRPr="00241680">
              <w:rPr>
                <w:b/>
                <w:bCs/>
                <w:color w:val="000000"/>
              </w:rPr>
              <w:t xml:space="preserve">ІІ. Достижения в школе и </w:t>
            </w:r>
            <w:r>
              <w:rPr>
                <w:b/>
                <w:bCs/>
                <w:color w:val="000000"/>
              </w:rPr>
              <w:t>во внеклассной деятельности. (12</w:t>
            </w:r>
            <w:r w:rsidRPr="00241680">
              <w:rPr>
                <w:b/>
                <w:bCs/>
                <w:color w:val="000000"/>
              </w:rPr>
              <w:t xml:space="preserve"> часов)</w:t>
            </w:r>
          </w:p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03.10</w:t>
            </w: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14.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Достижени</w:t>
            </w:r>
            <w:r>
              <w:rPr>
                <w:color w:val="000000"/>
              </w:rPr>
              <w:t>я и победы. Знакомство с новой л</w:t>
            </w:r>
            <w:r w:rsidRPr="00241680">
              <w:rPr>
                <w:color w:val="000000"/>
              </w:rPr>
              <w:t>ексикой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15.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Наречия образа действия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16.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Степени сравнения наречий</w:t>
            </w:r>
            <w:r w:rsidRPr="00241680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17.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Степени сравнения наречий</w:t>
            </w:r>
            <w:r w:rsidRPr="00241680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18.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Мастер на все руки. Монологическая речь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19.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Мастер на все руки. Монологическая речь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20.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Обучение диалогу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21.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Приз герцога Эдинбургского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22.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Монологическая речь по теме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23.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Защита проекта «Достижения и победы»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24.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Проверочная работа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25.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c>
          <w:tcPr>
            <w:tcW w:w="9571" w:type="dxa"/>
            <w:gridSpan w:val="5"/>
          </w:tcPr>
          <w:p w:rsidR="0079321B" w:rsidRDefault="0079321B" w:rsidP="0079321B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2-я четверть</w:t>
            </w:r>
            <w:r>
              <w:rPr>
                <w:b/>
                <w:color w:val="000000"/>
              </w:rPr>
              <w:t xml:space="preserve"> (23 часа)</w:t>
            </w:r>
          </w:p>
          <w:p w:rsidR="0079321B" w:rsidRPr="000F06E0" w:rsidRDefault="0079321B" w:rsidP="0079321B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UNIT</w:t>
            </w:r>
            <w:r w:rsidRPr="008E46D6">
              <w:rPr>
                <w:rStyle w:val="apple-converted-space"/>
                <w:b/>
                <w:color w:val="000000"/>
              </w:rPr>
              <w:t> </w:t>
            </w:r>
            <w:r w:rsidRPr="008E46D6">
              <w:rPr>
                <w:b/>
                <w:color w:val="000000"/>
              </w:rPr>
              <w:t>IІІ. Человек и окружающий мир.</w:t>
            </w:r>
            <w:r>
              <w:rPr>
                <w:b/>
                <w:color w:val="000000"/>
              </w:rPr>
              <w:t xml:space="preserve"> Благотворительная деятельность (11</w:t>
            </w:r>
            <w:r w:rsidRPr="008E46D6">
              <w:rPr>
                <w:b/>
                <w:color w:val="000000"/>
              </w:rPr>
              <w:t xml:space="preserve"> часов)</w:t>
            </w:r>
          </w:p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07.11</w:t>
            </w: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4741" w:type="dxa"/>
          </w:tcPr>
          <w:p w:rsidR="0079321B" w:rsidRPr="008E46D6" w:rsidRDefault="0079321B" w:rsidP="0079321B">
            <w:pPr>
              <w:pStyle w:val="a3"/>
              <w:rPr>
                <w:color w:val="000000"/>
              </w:rPr>
            </w:pPr>
            <w:r w:rsidRPr="008E46D6">
              <w:rPr>
                <w:bCs/>
                <w:color w:val="000000"/>
              </w:rPr>
              <w:t>Много ли ты делаешь для благотворительности?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741" w:type="dxa"/>
          </w:tcPr>
          <w:p w:rsidR="0079321B" w:rsidRPr="008E46D6" w:rsidRDefault="0079321B" w:rsidP="0079321B">
            <w:pPr>
              <w:pStyle w:val="a3"/>
              <w:rPr>
                <w:bCs/>
                <w:color w:val="000000"/>
              </w:rPr>
            </w:pPr>
            <w:r w:rsidRPr="008E46D6">
              <w:rPr>
                <w:bCs/>
                <w:color w:val="000000"/>
              </w:rPr>
              <w:t>Много ли ты делаешь для благотворительности?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8E46D6">
              <w:rPr>
                <w:bCs/>
                <w:color w:val="000000"/>
              </w:rPr>
              <w:t>Почему эти дни важны?</w:t>
            </w:r>
            <w:r w:rsidRPr="00241680">
              <w:rPr>
                <w:color w:val="000000"/>
              </w:rPr>
              <w:t>Праздники англоязычных стран. V-ing после предлогов ‘by, for’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C80796" w:rsidRDefault="0079321B" w:rsidP="0079321B">
            <w:pPr>
              <w:pStyle w:val="a3"/>
              <w:rPr>
                <w:color w:val="000000"/>
                <w:lang w:val="en-US"/>
              </w:rPr>
            </w:pPr>
            <w:r w:rsidRPr="008E46D6">
              <w:rPr>
                <w:bCs/>
                <w:color w:val="000000"/>
              </w:rPr>
              <w:t>Что ты  хотел бы сделать  для меня?</w:t>
            </w:r>
            <w:r w:rsidRPr="00241680">
              <w:rPr>
                <w:b/>
                <w:bCs/>
                <w:color w:val="000000"/>
              </w:rPr>
              <w:t> </w:t>
            </w:r>
            <w:r w:rsidRPr="00241680">
              <w:rPr>
                <w:color w:val="000000"/>
              </w:rPr>
              <w:t>Сложноедополнение</w:t>
            </w:r>
            <w:r w:rsidRPr="00241680">
              <w:rPr>
                <w:color w:val="000000"/>
                <w:lang w:val="en-US"/>
              </w:rPr>
              <w:t xml:space="preserve">: V + Object + (to) Infinitive </w:t>
            </w:r>
            <w:r w:rsidRPr="00241680">
              <w:rPr>
                <w:color w:val="000000"/>
              </w:rPr>
              <w:t>сглаголами</w:t>
            </w:r>
            <w:r w:rsidRPr="00241680">
              <w:rPr>
                <w:color w:val="000000"/>
                <w:lang w:val="en-US"/>
              </w:rPr>
              <w:t xml:space="preserve"> want, ’d like, ask, make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8E46D6" w:rsidRDefault="0079321B" w:rsidP="0079321B">
            <w:pPr>
              <w:pStyle w:val="a3"/>
              <w:rPr>
                <w:color w:val="000000"/>
              </w:rPr>
            </w:pPr>
            <w:r w:rsidRPr="008E46D6">
              <w:rPr>
                <w:bCs/>
                <w:color w:val="000000"/>
              </w:rPr>
              <w:t>Урок чтения</w:t>
            </w:r>
            <w:r w:rsidRPr="008E46D6">
              <w:rPr>
                <w:color w:val="000000"/>
              </w:rPr>
              <w:t> </w:t>
            </w:r>
            <w:r w:rsidRPr="008E46D6">
              <w:rPr>
                <w:bCs/>
                <w:color w:val="000000"/>
              </w:rPr>
              <w:t>«Ты принимаешь участие в благотворительных мероприятиях?»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8E46D6" w:rsidRDefault="0079321B" w:rsidP="0079321B">
            <w:pPr>
              <w:pStyle w:val="a3"/>
              <w:rPr>
                <w:color w:val="000000"/>
              </w:rPr>
            </w:pPr>
            <w:r w:rsidRPr="008E46D6">
              <w:rPr>
                <w:bCs/>
                <w:color w:val="000000"/>
              </w:rPr>
              <w:t>Что заставляет тебя помогать другим людям?</w:t>
            </w:r>
            <w:r w:rsidRPr="008E46D6">
              <w:rPr>
                <w:color w:val="000000"/>
              </w:rPr>
              <w:t> 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8E46D6" w:rsidRDefault="0079321B" w:rsidP="0079321B">
            <w:pPr>
              <w:pStyle w:val="a3"/>
              <w:rPr>
                <w:color w:val="000000"/>
              </w:rPr>
            </w:pPr>
            <w:r w:rsidRPr="008E46D6">
              <w:rPr>
                <w:bCs/>
                <w:color w:val="000000"/>
              </w:rPr>
              <w:t>Какая великолепная идея?</w:t>
            </w:r>
            <w:r w:rsidRPr="008E46D6">
              <w:rPr>
                <w:color w:val="000000"/>
              </w:rPr>
              <w:t> 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8E46D6" w:rsidRDefault="0079321B" w:rsidP="0079321B">
            <w:pPr>
              <w:pStyle w:val="a3"/>
              <w:rPr>
                <w:color w:val="000000"/>
              </w:rPr>
            </w:pPr>
            <w:r w:rsidRPr="008E46D6">
              <w:rPr>
                <w:bCs/>
                <w:color w:val="000000"/>
              </w:rPr>
              <w:t>Какие бывают идеи по сбору  денежных средств на благотворительности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8E46D6" w:rsidRDefault="0079321B" w:rsidP="0079321B">
            <w:pPr>
              <w:pStyle w:val="a3"/>
              <w:rPr>
                <w:color w:val="000000"/>
              </w:rPr>
            </w:pPr>
            <w:r w:rsidRPr="008E46D6">
              <w:rPr>
                <w:bCs/>
                <w:color w:val="000000"/>
              </w:rPr>
              <w:t xml:space="preserve">Проект 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8E46D6" w:rsidRDefault="0079321B" w:rsidP="0079321B">
            <w:pPr>
              <w:pStyle w:val="a3"/>
              <w:rPr>
                <w:color w:val="000000"/>
              </w:rPr>
            </w:pPr>
            <w:r w:rsidRPr="008E46D6">
              <w:rPr>
                <w:bCs/>
                <w:color w:val="000000"/>
              </w:rPr>
              <w:t>Урок обобщения оп теме «Благотворительность</w:t>
            </w:r>
            <w:r w:rsidRPr="008E46D6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 xml:space="preserve">Проверочная работа 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c>
          <w:tcPr>
            <w:tcW w:w="9571" w:type="dxa"/>
            <w:gridSpan w:val="5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b/>
                <w:bCs/>
                <w:color w:val="000000"/>
              </w:rPr>
              <w:t>UNIT</w:t>
            </w:r>
            <w:r w:rsidRPr="00241680">
              <w:rPr>
                <w:rStyle w:val="apple-converted-space"/>
                <w:b/>
                <w:bCs/>
                <w:color w:val="000000"/>
              </w:rPr>
              <w:t> </w:t>
            </w:r>
            <w:r w:rsidRPr="00241680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  <w:r w:rsidRPr="00241680">
              <w:rPr>
                <w:b/>
                <w:bCs/>
                <w:color w:val="000000"/>
              </w:rPr>
              <w:t xml:space="preserve"> Человек и окружающий м</w:t>
            </w:r>
            <w:r>
              <w:rPr>
                <w:b/>
                <w:bCs/>
                <w:color w:val="000000"/>
              </w:rPr>
              <w:t>ир. Защита окружающей среды (12часов</w:t>
            </w:r>
            <w:r w:rsidRPr="00241680">
              <w:rPr>
                <w:b/>
                <w:bCs/>
                <w:color w:val="000000"/>
              </w:rPr>
              <w:t>)</w:t>
            </w:r>
          </w:p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05.12</w:t>
            </w: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3</w:t>
            </w:r>
            <w:r>
              <w:rPr>
                <w:color w:val="000000"/>
              </w:rPr>
              <w:t>7.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Защита окружающей среды. Знакомство с новой лексикой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Страдательный залог в настоящем времени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Страдательный залог в настоящем времени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Страдательный залог в настоящем времени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Кто в ответе за экологическое состояние природы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Кто в ответе за экологическое состояние природы</w:t>
            </w:r>
            <w:r w:rsidRPr="00241680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Защита окружающей среды: экологические проблемы в стране/городе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Национальные парки и заповедники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Национальные парки и заповедники</w:t>
            </w:r>
            <w:r w:rsidRPr="00241680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Защита проекта «Экология. Проблемы и пути решения»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47.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Проверочная работа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48.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c>
          <w:tcPr>
            <w:tcW w:w="9571" w:type="dxa"/>
            <w:gridSpan w:val="5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3 четверть (31</w:t>
            </w:r>
            <w:r w:rsidRPr="00241680">
              <w:rPr>
                <w:b/>
                <w:bCs/>
                <w:color w:val="000000"/>
                <w:u w:val="single"/>
              </w:rPr>
              <w:t xml:space="preserve"> ч.)</w:t>
            </w:r>
          </w:p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b/>
                <w:bCs/>
                <w:color w:val="000000"/>
              </w:rPr>
              <w:t>UNIT</w:t>
            </w:r>
            <w:r w:rsidRPr="00241680">
              <w:rPr>
                <w:rStyle w:val="apple-converted-space"/>
                <w:b/>
                <w:bCs/>
                <w:color w:val="000000"/>
              </w:rPr>
              <w:t> </w:t>
            </w:r>
            <w:r w:rsidRPr="00241680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</w:t>
            </w:r>
            <w:r w:rsidRPr="00241680">
              <w:rPr>
                <w:b/>
                <w:bCs/>
                <w:color w:val="000000"/>
              </w:rPr>
              <w:t xml:space="preserve"> Я и мои друзья. Межличностные отношения (10ч</w:t>
            </w:r>
            <w:r>
              <w:rPr>
                <w:b/>
                <w:bCs/>
                <w:color w:val="000000"/>
              </w:rPr>
              <w:t>асов</w:t>
            </w:r>
            <w:r w:rsidRPr="00241680">
              <w:rPr>
                <w:b/>
                <w:bCs/>
                <w:color w:val="000000"/>
              </w:rPr>
              <w:t>)</w:t>
            </w:r>
          </w:p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49.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Друзья. Черты характера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50.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Придаточные определительные с союзными словами в качестве подлежащих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51.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Придаточные определительные с союзными словами в качестве подлежащих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52.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Придаточные определительные с союзными словами в качестве дополнения</w:t>
            </w:r>
            <w:r w:rsidRPr="00241680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53.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Придаточные определительные с союзными словами в качестве дополнения</w:t>
            </w:r>
            <w:r w:rsidRPr="00241680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54.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Проблемы с друзьями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55.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Друг по переписке. Диалогическая речь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56.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Друзья из разных стран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57.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Проект « Мой друг»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58.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 xml:space="preserve">Проверочная работа 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c>
          <w:tcPr>
            <w:tcW w:w="9571" w:type="dxa"/>
            <w:gridSpan w:val="5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b/>
                <w:bCs/>
                <w:color w:val="000000"/>
              </w:rPr>
              <w:t>UNIT</w:t>
            </w:r>
            <w:r w:rsidRPr="00241680">
              <w:rPr>
                <w:rStyle w:val="apple-converted-space"/>
                <w:b/>
                <w:bCs/>
                <w:color w:val="000000"/>
              </w:rPr>
              <w:t> </w:t>
            </w:r>
            <w:r w:rsidRPr="00241680">
              <w:rPr>
                <w:b/>
                <w:bCs/>
                <w:color w:val="000000"/>
              </w:rPr>
              <w:t>6. Страна изуча</w:t>
            </w:r>
            <w:r>
              <w:rPr>
                <w:b/>
                <w:bCs/>
                <w:color w:val="000000"/>
              </w:rPr>
              <w:t>емого языка и родная страна (11</w:t>
            </w:r>
            <w:r w:rsidRPr="00241680">
              <w:rPr>
                <w:b/>
                <w:bCs/>
                <w:color w:val="000000"/>
              </w:rPr>
              <w:t>ч.)</w:t>
            </w:r>
          </w:p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59.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Достопримечательности Великобритании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60.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Прилагательное с неопределенной формой глагола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61.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Прилагательное с неопределенной формой глагола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62.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Экскурсия. Диалогическая речь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63.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Экскурсия. Диалогическая речь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64.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Экскурсия. Диалогическая речь</w:t>
            </w:r>
            <w:r w:rsidRPr="00241680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Почему я горжусь своей страной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Почему я горжусь своей страной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 xml:space="preserve">Защита проекта 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 xml:space="preserve"> Проверочная работа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c>
          <w:tcPr>
            <w:tcW w:w="9571" w:type="dxa"/>
            <w:gridSpan w:val="5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b/>
                <w:bCs/>
                <w:color w:val="000000"/>
              </w:rPr>
              <w:t>UNIT</w:t>
            </w:r>
            <w:r w:rsidRPr="00241680">
              <w:rPr>
                <w:rStyle w:val="apple-converted-space"/>
                <w:b/>
                <w:bCs/>
                <w:color w:val="000000"/>
              </w:rPr>
              <w:t> </w:t>
            </w:r>
            <w:r w:rsidRPr="00241680">
              <w:rPr>
                <w:b/>
                <w:bCs/>
                <w:color w:val="000000"/>
              </w:rPr>
              <w:t>7. Страны изучаемого языка и родная страна. Выдающиеся люди и их в</w:t>
            </w:r>
            <w:r>
              <w:rPr>
                <w:b/>
                <w:bCs/>
                <w:color w:val="000000"/>
              </w:rPr>
              <w:t>клад в науку и мировую культуру</w:t>
            </w:r>
            <w:r w:rsidRPr="00241680">
              <w:rPr>
                <w:b/>
                <w:bCs/>
                <w:color w:val="000000"/>
              </w:rPr>
              <w:t xml:space="preserve"> (10 ч.)</w:t>
            </w:r>
          </w:p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15.03</w:t>
            </w: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Знаменитые люди и их достижения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Чем мы гордимся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Придаточные определительные с союзным словом</w:t>
            </w:r>
            <w:r w:rsidRPr="00241680">
              <w:rPr>
                <w:rStyle w:val="apple-converted-space"/>
                <w:color w:val="000000"/>
              </w:rPr>
              <w:t> </w:t>
            </w:r>
            <w:r w:rsidRPr="00241680">
              <w:rPr>
                <w:color w:val="000000"/>
              </w:rPr>
              <w:t>whose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Придаточные определительные с союзным словом</w:t>
            </w:r>
            <w:r w:rsidRPr="00241680">
              <w:rPr>
                <w:rStyle w:val="apple-converted-space"/>
                <w:color w:val="000000"/>
              </w:rPr>
              <w:t> </w:t>
            </w:r>
            <w:r w:rsidRPr="00241680">
              <w:rPr>
                <w:color w:val="000000"/>
              </w:rPr>
              <w:t>whose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Мои герои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Хорошо ли быть известным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76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Как стать известным</w:t>
            </w:r>
            <w:r w:rsidRPr="00241680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Защита проекта « Люди, которыми гордятся»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Проверочная работа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c>
          <w:tcPr>
            <w:tcW w:w="9571" w:type="dxa"/>
            <w:gridSpan w:val="5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4 четверть (26</w:t>
            </w:r>
            <w:r w:rsidRPr="00241680">
              <w:rPr>
                <w:b/>
                <w:bCs/>
                <w:color w:val="000000"/>
                <w:u w:val="single"/>
              </w:rPr>
              <w:t xml:space="preserve"> ч.)</w:t>
            </w:r>
          </w:p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b/>
                <w:bCs/>
                <w:color w:val="000000"/>
              </w:rPr>
              <w:t>UNIT</w:t>
            </w:r>
            <w:r w:rsidRPr="00241680"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8. Досуг и увлечения (10</w:t>
            </w:r>
            <w:r w:rsidRPr="00241680">
              <w:rPr>
                <w:b/>
                <w:bCs/>
                <w:color w:val="000000"/>
              </w:rPr>
              <w:t xml:space="preserve"> ч.)</w:t>
            </w:r>
          </w:p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17.04</w:t>
            </w: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Любимые занятия в свободное время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Хобби. Прилагательные с окончанием –ing, -ed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Как правильно проводить свободное время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Как правильно проводить свободное время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Pr="00241680">
              <w:rPr>
                <w:color w:val="000000"/>
              </w:rPr>
              <w:t>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>Совместные занятия в свободное время. Диалог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85.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Свободное время подростков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86.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Свободное время подростков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87.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Пр</w:t>
            </w:r>
            <w:r w:rsidRPr="008E46D6">
              <w:rPr>
                <w:bCs/>
                <w:iCs/>
                <w:color w:val="000000"/>
              </w:rPr>
              <w:t>оект</w:t>
            </w:r>
            <w:r w:rsidRPr="0024168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241680">
              <w:rPr>
                <w:color w:val="000000"/>
              </w:rPr>
              <w:t>«Мое свободное время»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88.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89.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 xml:space="preserve">Проверочная работа 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c>
          <w:tcPr>
            <w:tcW w:w="9571" w:type="dxa"/>
            <w:gridSpan w:val="5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b/>
                <w:bCs/>
                <w:color w:val="000000"/>
              </w:rPr>
              <w:t>UNIT</w:t>
            </w:r>
            <w:r w:rsidRPr="00241680">
              <w:rPr>
                <w:rStyle w:val="apple-converted-space"/>
                <w:b/>
                <w:bCs/>
                <w:color w:val="000000"/>
              </w:rPr>
              <w:t> </w:t>
            </w:r>
            <w:r w:rsidRPr="00241680">
              <w:rPr>
                <w:b/>
                <w:bCs/>
                <w:color w:val="000000"/>
              </w:rPr>
              <w:t>9. Страны и</w:t>
            </w:r>
            <w:r>
              <w:rPr>
                <w:b/>
                <w:bCs/>
                <w:color w:val="000000"/>
              </w:rPr>
              <w:t>зучаемого языка и родная страна</w:t>
            </w:r>
            <w:r w:rsidRPr="00241680">
              <w:rPr>
                <w:b/>
                <w:bCs/>
                <w:color w:val="000000"/>
              </w:rPr>
              <w:t xml:space="preserve"> (11 ч.)</w:t>
            </w:r>
          </w:p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241680" w:rsidRDefault="0079321B" w:rsidP="0079321B"/>
        </w:tc>
        <w:tc>
          <w:tcPr>
            <w:tcW w:w="1697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90.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Столица Великобритании Лондон. Достопримечательности. Исторические факты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91.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Столица Великобритании Лондон. Достопримечательности. Исторические факты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92.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Мой город: его прошлое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93.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Мой город: его настоящее и будущее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94.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Семь новых чудес света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95.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Семь новых чудес света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96.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Посещение музея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97.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Московский кремль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98.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Защита проекта «Достопримечательности»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AA72EC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99.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100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 w:rsidRPr="00241680">
              <w:rPr>
                <w:color w:val="000000"/>
              </w:rPr>
              <w:t xml:space="preserve">Проверочная работа 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9571" w:type="dxa"/>
            <w:gridSpan w:val="5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b/>
                <w:bCs/>
                <w:color w:val="000000"/>
              </w:rPr>
              <w:t>UNIT</w:t>
            </w:r>
            <w:r w:rsidRPr="00241680">
              <w:rPr>
                <w:rStyle w:val="apple-converted-space"/>
                <w:b/>
                <w:bCs/>
                <w:color w:val="000000"/>
              </w:rPr>
              <w:t> </w:t>
            </w:r>
            <w:r w:rsidRPr="00241680">
              <w:rPr>
                <w:b/>
                <w:bCs/>
                <w:color w:val="000000"/>
              </w:rPr>
              <w:t>10. Межличностные от</w:t>
            </w:r>
            <w:r>
              <w:rPr>
                <w:b/>
                <w:bCs/>
                <w:color w:val="000000"/>
              </w:rPr>
              <w:t xml:space="preserve">ношения. Подростки разных стран </w:t>
            </w:r>
            <w:r w:rsidRPr="00241680">
              <w:rPr>
                <w:b/>
                <w:bCs/>
                <w:color w:val="000000"/>
              </w:rPr>
              <w:t>(5 ч.)</w:t>
            </w: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101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Какими мы видим друг друга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102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Какими мы видим друг друга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103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Мо</w:t>
            </w:r>
            <w:r w:rsidRPr="00241680">
              <w:rPr>
                <w:color w:val="000000"/>
              </w:rPr>
              <w:t>й родной город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104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shd w:val="clear" w:color="auto" w:fill="FFFFFF"/>
              <w:rPr>
                <w:color w:val="000000"/>
              </w:rPr>
            </w:pPr>
            <w:r w:rsidRPr="00241680">
              <w:rPr>
                <w:color w:val="000000"/>
              </w:rPr>
              <w:t>Проблемы молодежи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105</w:t>
            </w:r>
          </w:p>
        </w:tc>
        <w:tc>
          <w:tcPr>
            <w:tcW w:w="4741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559" w:type="dxa"/>
          </w:tcPr>
          <w:p w:rsidR="0079321B" w:rsidRPr="00241680" w:rsidRDefault="0079321B" w:rsidP="0079321B">
            <w:pPr>
              <w:pStyle w:val="a3"/>
              <w:jc w:val="center"/>
              <w:rPr>
                <w:color w:val="000000"/>
              </w:rPr>
            </w:pPr>
            <w:r w:rsidRPr="0024168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  <w:tr w:rsidR="0079321B" w:rsidRPr="00241680" w:rsidTr="0079321B">
        <w:trPr>
          <w:gridAfter w:val="3"/>
          <w:wAfter w:w="5091" w:type="dxa"/>
        </w:trPr>
        <w:tc>
          <w:tcPr>
            <w:tcW w:w="612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4741" w:type="dxa"/>
          </w:tcPr>
          <w:p w:rsidR="0079321B" w:rsidRPr="008E46D6" w:rsidRDefault="0079321B" w:rsidP="0079321B">
            <w:pPr>
              <w:pStyle w:val="a3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Итого:</w:t>
            </w:r>
          </w:p>
        </w:tc>
        <w:tc>
          <w:tcPr>
            <w:tcW w:w="1559" w:type="dxa"/>
          </w:tcPr>
          <w:p w:rsidR="0079321B" w:rsidRPr="008E46D6" w:rsidRDefault="0079321B" w:rsidP="0079321B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105</w:t>
            </w:r>
          </w:p>
        </w:tc>
        <w:tc>
          <w:tcPr>
            <w:tcW w:w="1276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  <w:tc>
          <w:tcPr>
            <w:tcW w:w="1383" w:type="dxa"/>
          </w:tcPr>
          <w:p w:rsidR="0079321B" w:rsidRPr="00241680" w:rsidRDefault="0079321B" w:rsidP="0079321B">
            <w:pPr>
              <w:pStyle w:val="a3"/>
              <w:rPr>
                <w:color w:val="000000"/>
              </w:rPr>
            </w:pPr>
          </w:p>
        </w:tc>
      </w:tr>
    </w:tbl>
    <w:p w:rsidR="005167A3" w:rsidRDefault="005167A3" w:rsidP="005167A3">
      <w:pPr>
        <w:pStyle w:val="a3"/>
        <w:jc w:val="center"/>
        <w:rPr>
          <w:b/>
          <w:color w:val="000000"/>
        </w:rPr>
      </w:pPr>
      <w:r w:rsidRPr="005167A3">
        <w:rPr>
          <w:b/>
          <w:color w:val="000000"/>
        </w:rPr>
        <w:t>8 класс</w:t>
      </w:r>
    </w:p>
    <w:tbl>
      <w:tblPr>
        <w:tblStyle w:val="a4"/>
        <w:tblW w:w="0" w:type="auto"/>
        <w:tblLook w:val="01E0"/>
      </w:tblPr>
      <w:tblGrid>
        <w:gridCol w:w="716"/>
        <w:gridCol w:w="3977"/>
        <w:gridCol w:w="1512"/>
        <w:gridCol w:w="1697"/>
        <w:gridCol w:w="1669"/>
      </w:tblGrid>
      <w:tr w:rsidR="005356F5" w:rsidRPr="002E7A6A" w:rsidTr="00FC5838">
        <w:trPr>
          <w:trHeight w:val="388"/>
        </w:trPr>
        <w:tc>
          <w:tcPr>
            <w:tcW w:w="716" w:type="dxa"/>
          </w:tcPr>
          <w:p w:rsidR="005356F5" w:rsidRPr="008E46D6" w:rsidRDefault="005356F5" w:rsidP="00FC5838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№</w:t>
            </w:r>
          </w:p>
        </w:tc>
        <w:tc>
          <w:tcPr>
            <w:tcW w:w="3977" w:type="dxa"/>
          </w:tcPr>
          <w:p w:rsidR="005356F5" w:rsidRPr="008E46D6" w:rsidRDefault="005356F5" w:rsidP="00FC5838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1512" w:type="dxa"/>
          </w:tcPr>
          <w:p w:rsidR="005356F5" w:rsidRPr="008E46D6" w:rsidRDefault="005356F5" w:rsidP="00FC5838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697" w:type="dxa"/>
          </w:tcPr>
          <w:p w:rsidR="005356F5" w:rsidRPr="008E46D6" w:rsidRDefault="005356F5" w:rsidP="00FC5838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Календарные сроки</w:t>
            </w:r>
          </w:p>
        </w:tc>
        <w:tc>
          <w:tcPr>
            <w:tcW w:w="1669" w:type="dxa"/>
          </w:tcPr>
          <w:p w:rsidR="005356F5" w:rsidRPr="008E46D6" w:rsidRDefault="005356F5" w:rsidP="00FC5838">
            <w:pPr>
              <w:pStyle w:val="a3"/>
              <w:jc w:val="center"/>
              <w:rPr>
                <w:b/>
                <w:color w:val="000000"/>
              </w:rPr>
            </w:pPr>
            <w:r w:rsidRPr="008E46D6">
              <w:rPr>
                <w:b/>
                <w:color w:val="000000"/>
              </w:rPr>
              <w:t>Фактические сроки</w:t>
            </w: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77" w:type="dxa"/>
          </w:tcPr>
          <w:p w:rsidR="005356F5" w:rsidRPr="005356F5" w:rsidRDefault="005356F5" w:rsidP="00FC5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Британия и её люди на первый взгляд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Британия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Британия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Британия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1.4 -5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Британии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Британцы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1.7- 8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Британии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Британский характер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Британский характер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Британский характер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Британцы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Взаимопонимание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Взаимопонимание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Взаимопонимание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(тест)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77" w:type="dxa"/>
          </w:tcPr>
          <w:p w:rsidR="005356F5" w:rsidRPr="005356F5" w:rsidRDefault="005356F5" w:rsidP="00FC5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6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Хотелось бы тебе съездить в Британию?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Британию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Британию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Британию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в Британии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в Британии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в Британии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2.9-10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путешествий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Взаимопонимание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Взаимопонимание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2.16-17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обмена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2.18-19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 (тест)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77" w:type="dxa"/>
          </w:tcPr>
          <w:p w:rsidR="005356F5" w:rsidRPr="005356F5" w:rsidRDefault="005356F5" w:rsidP="00FC5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6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Традиции. Манеры.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Британии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Британии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Британии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3.5-6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манеры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манеры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Подарки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Подарки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3.13-14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зима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(тест)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977" w:type="dxa"/>
          </w:tcPr>
          <w:p w:rsidR="005356F5" w:rsidRPr="005356F5" w:rsidRDefault="005356F5" w:rsidP="00FC5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6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Спорт.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4.1-2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спорта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спорта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4.10-11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4.12-13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(тест)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4.14-16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977" w:type="dxa"/>
          </w:tcPr>
          <w:p w:rsidR="005356F5" w:rsidRPr="005356F5" w:rsidRDefault="005356F5" w:rsidP="00FC5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6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Меняются времена, меняются стили.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28 часов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5.1-2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Музеи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магазинов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5.4-5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костюма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одежды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5.7-8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5.9-10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Покупки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5.11-12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гардероб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стиль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5.14-16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выглядишь?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Твой стиль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(тест)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5.19-21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5.22-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Итоговые уроки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IV </w:t>
            </w: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5.24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3977" w:type="dxa"/>
          </w:tcPr>
          <w:p w:rsidR="005356F5" w:rsidRPr="002E7A6A" w:rsidRDefault="005356F5" w:rsidP="00FC5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A6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пройденного за год</w:t>
            </w:r>
          </w:p>
        </w:tc>
        <w:tc>
          <w:tcPr>
            <w:tcW w:w="1512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5" w:rsidRPr="002E7A6A" w:rsidTr="00FC5838">
        <w:tc>
          <w:tcPr>
            <w:tcW w:w="716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5356F5" w:rsidRPr="005356F5" w:rsidRDefault="005356F5" w:rsidP="00FC5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2" w:type="dxa"/>
          </w:tcPr>
          <w:p w:rsidR="005356F5" w:rsidRPr="005356F5" w:rsidRDefault="005356F5" w:rsidP="00FC5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697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56F5" w:rsidRPr="002E7A6A" w:rsidRDefault="005356F5" w:rsidP="00FC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613" w:rsidRDefault="00B97613" w:rsidP="005167A3">
      <w:pPr>
        <w:pStyle w:val="a3"/>
        <w:jc w:val="center"/>
        <w:rPr>
          <w:b/>
          <w:color w:val="000000"/>
        </w:rPr>
      </w:pPr>
    </w:p>
    <w:p w:rsidR="00B97613" w:rsidRDefault="00B97613" w:rsidP="005167A3">
      <w:pPr>
        <w:pStyle w:val="a3"/>
        <w:jc w:val="center"/>
        <w:rPr>
          <w:b/>
          <w:color w:val="000000"/>
        </w:rPr>
      </w:pPr>
    </w:p>
    <w:p w:rsidR="002E7A6A" w:rsidRDefault="005356F5" w:rsidP="005167A3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9 класс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709"/>
        <w:gridCol w:w="3969"/>
        <w:gridCol w:w="1560"/>
        <w:gridCol w:w="1701"/>
        <w:gridCol w:w="1701"/>
      </w:tblGrid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сроки</w:t>
            </w: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FC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FC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FC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C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Whynot</w:t>
            </w:r>
            <w:r w:rsidRPr="00FC583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Что любят читать подростки. Введение ЛЕ.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писатели твоей страны. Повторение времен </w:t>
            </w:r>
            <w:r w:rsidRPr="00FC5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Твои любимые авторы. Совершенствование навыков аудированиия, говорения.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чтения. Совершенствование навыков чтения и понимания прочитанного.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Литературные места в нашей стране. Совершенствование навыков диалогической, монологической речи.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Какие книги ты любишь читать? Придаточные предложения.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Ты предпочитаешь книги или фильмы? Косвенная речь. Введение.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диалогической речи. Как покупать книгу.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Ты можешь написать рецензию на книгу. Совершенствование навыков письменной речи. </w:t>
            </w:r>
          </w:p>
        </w:tc>
        <w:tc>
          <w:tcPr>
            <w:tcW w:w="1560" w:type="dxa"/>
          </w:tcPr>
          <w:p w:rsid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Чтение. Обобщающий урок. Выполнение лексико- грамматических заданий.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Проект по теме «Чтение».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«Чтение».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 Чтение. Тематический контроль по всем видам речевой деятельности.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7A4294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838" w:rsidRPr="00FC5838" w:rsidRDefault="00FC5838" w:rsidP="00AC39E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2. Let’s the music </w:t>
            </w:r>
            <w:r w:rsidR="00AC39E6" w:rsidRPr="00FC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begin</w:t>
            </w:r>
            <w:r w:rsidR="00AC3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ning</w:t>
            </w:r>
            <w:r w:rsidRPr="00FC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FC5838" w:rsidRPr="00AC39E6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Музыкальный тур по Британии. Введение ЛЕ.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Ты знаешь историю рок и поп-музыки? Введение страноведческой информации.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История рок и поп- музыки. Совершенствование навыков чтения.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Какую музыку ты любишь? Совершенствование речевых навыков.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Урок чтения. Музыка вокруг тебя..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Ты собираешься завтра на концерт? Формирование грамматических навыков говорения.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История променадов. Совершенствование речевых навыков.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Ты можешь написать благотворительное письмо? Формирование навыка написания письма.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Полицейский и осень. Развитие навыков чтения.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Музыка.Обобщающий урок. Выполнение лексико- грамматических заданий.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Проект. Музыка и музыканты.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Музыка. Тематический контроль по всем видам речевой деятельности.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«Чтение. Музыка».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FC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Pr="00FC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What’s the news?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массовой информации. Введение ЛЕ.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в России и Америке. Формирование навыков монологической речи.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Телевидение. Введение ЛЕ.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Сколько времени ты смотришь телевизор? Согласование времен в косвенной речи.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Предложения в косвенной речи. Формирование грамматических навыков говорения.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средств массовой информации на твою жизнь. Предложения с модальными глаголами в косвенной речи.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Предложения с модальными глаголами в косвенной речи. Формирование грамматических навыков говорения.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Урок чтения. Что не так с просмотром телепередач?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Какие новости. Формирование навыков чтения и понимания прочитанного.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Что ты любишь? Совершенствование навыков аудирования.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Почему Интернет? Формирование грамматических навыков говорения.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Перевод прямой речи в в косвенную.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Твое любимое телешоу. Совершенствование навыков чтения и понимания прочитанного.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Твой любимый журнал. Формирование навыков монологической речи.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информации. Обобщающий урок. Выполнение лексико- грамматических заданий.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Проект. Средства массовой информации.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 Закрепление.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информации. Текущий контроль по всем видам речевой деятельности.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«Средства массовой информации»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информации. Закрепление. </w:t>
            </w:r>
          </w:p>
        </w:tc>
        <w:tc>
          <w:tcPr>
            <w:tcW w:w="1560" w:type="dxa"/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7A4294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4. What school do you go to?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AC39E6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Какие школы в твоей стране. Введение 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Что ты будешь делать, когда получишь обязательное образование? Формирование навыков монологической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в России. Совершенствование грамматических навыков говорения.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Британская и американская система образования. Формирование навыков аудирования.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 косвенной речи. Введение грамматического материала.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 косвенной речи. Закрепление.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В какой школе лучше учиться? Совершенствование навыков чтения, аудирования.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чтения. В поисках работы.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Какие предметы выбрать? Формирование навыков диалогической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Хорошие новости, плохие новости. Совершенствование навыков чтения и понимания прочитанного.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Ты можешь написать о своей школе? Формирование навыков монологической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Школы. Обобщающий урок. Выполнение лексико- грамматических заданий.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Проект.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Школы. Тематический контроль по всем видам речевой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Школы. Закрепление.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7A4294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5.School- what the next?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AC39E6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Твои идеи выбора профессии. Введение 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Ты уже решил кем ты хочешь стать? Предложения в косвенной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Советы для подростков в поисках работы. Совершенствование грамматических навыков говорения.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 женская и мужская работа. Формирование навыкав диалогической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Что ты думаешь об обучении и работе за границей? Совершенствование навыков аудирования.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Следует ли подросткам работать, пока они учатся в школе? Формирование навыков монологической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чтения. Формирование навыков чтения и понимания прочитанного.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Ты работаешь во время летних </w:t>
            </w:r>
            <w:r w:rsidRPr="00FC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каникул? Формирование навыков написания письма..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Ты работаешь во время летних каникул? Совершенствование грамматических навыков говорения.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Время обучения.Совершенствование навыков диалогической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Проект. Профессии.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Обощающий урок. Выполнение лексико- грамматических заданий.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Тематический контроль по всем видам речевой деятельности.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«Профессии».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7A4294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6. My country in the world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AC39E6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Что известно миру о твоей стране?Введение 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Какие люди делают твою страну известной? Совершенствование навыков чтения и понимания прочитанного.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Почему английский язык мировой язык? Формирование грамматических навыков говорения.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Зачем изучать иностранный язык? Формирование навыков монологической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Как эффективно изучать язык? Совершенствование грамматических навыков говорения.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Какие курсы ты посещал? Работы в парах.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Урок чтения. Великие люди великой Британии.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Что привлекает людей в Британии? Совершенствование навыков аудирования.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России. Формирование навыков монологической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«Комик релиф». Совершенствование навыков чтения и понимания прочитанного.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Моя страна. Обобщающий урок. Выполнение лексико- грамматических заданий.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Проект. Моя страна.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Моя страна. Тематический контроль по всем видам речевой деятельности.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b/>
                <w:sz w:val="24"/>
                <w:szCs w:val="24"/>
              </w:rPr>
              <w:t>Unit 7. Ourschoolyearbook.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Что делает твою школу особенной? Совершенствование навыков аудирования.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Выдающиеся ученики твоего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монологической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Твои мечты. Совершенствование грамматических навыков говорения.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Проект. Что делает твою школу особенной.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лексики. Выполнение лексических заданий.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грамматики. Выполнение грамматических заданий.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лексико- грамматических заданий. Итоговое повторение.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Выполнение лексико- грамматических заданий.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лето. Повторение.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школа. Повторение.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Школа и моя будущая профессия. Повторение.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38" w:rsidRPr="00FC5838" w:rsidTr="00FC583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C5838">
              <w:rPr>
                <w:rFonts w:ascii="Times New Roman" w:hAnsi="Times New Roman" w:cs="Times New Roman"/>
                <w:sz w:val="24"/>
                <w:szCs w:val="24"/>
              </w:rPr>
              <w:t xml:space="preserve">Что я буду делать летом? Повторение.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Pr="00FC5838" w:rsidRDefault="00FC5838" w:rsidP="00FC58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162" w:rsidRDefault="00A83162" w:rsidP="005167A3">
      <w:pPr>
        <w:pStyle w:val="a3"/>
        <w:jc w:val="center"/>
        <w:rPr>
          <w:b/>
          <w:color w:val="000000"/>
        </w:rPr>
      </w:pPr>
    </w:p>
    <w:p w:rsidR="00A83162" w:rsidRPr="005167A3" w:rsidRDefault="00A83162" w:rsidP="005167A3">
      <w:pPr>
        <w:pStyle w:val="a3"/>
        <w:jc w:val="center"/>
        <w:rPr>
          <w:b/>
          <w:color w:val="000000"/>
        </w:rPr>
      </w:pPr>
    </w:p>
    <w:sectPr w:rsidR="00A83162" w:rsidRPr="005167A3" w:rsidSect="00E46EA9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DB6" w:rsidRDefault="00E86DB6" w:rsidP="00416B4D">
      <w:pPr>
        <w:spacing w:after="0" w:line="240" w:lineRule="auto"/>
      </w:pPr>
      <w:r>
        <w:separator/>
      </w:r>
    </w:p>
  </w:endnote>
  <w:endnote w:type="continuationSeparator" w:id="1">
    <w:p w:rsidR="00E86DB6" w:rsidRDefault="00E86DB6" w:rsidP="0041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7746"/>
      <w:docPartObj>
        <w:docPartGallery w:val="Page Numbers (Bottom of Page)"/>
        <w:docPartUnique/>
      </w:docPartObj>
    </w:sdtPr>
    <w:sdtContent>
      <w:p w:rsidR="008B3CFA" w:rsidRDefault="00092083">
        <w:pPr>
          <w:pStyle w:val="a7"/>
          <w:jc w:val="center"/>
        </w:pPr>
        <w:r>
          <w:fldChar w:fldCharType="begin"/>
        </w:r>
        <w:r w:rsidR="00447AB6">
          <w:instrText xml:space="preserve"> PAGE   \* MERGEFORMAT </w:instrText>
        </w:r>
        <w:r>
          <w:fldChar w:fldCharType="separate"/>
        </w:r>
        <w:r w:rsidR="007A42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B3CFA" w:rsidRDefault="008B3C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DB6" w:rsidRDefault="00E86DB6" w:rsidP="00416B4D">
      <w:pPr>
        <w:spacing w:after="0" w:line="240" w:lineRule="auto"/>
      </w:pPr>
      <w:r>
        <w:separator/>
      </w:r>
    </w:p>
  </w:footnote>
  <w:footnote w:type="continuationSeparator" w:id="1">
    <w:p w:rsidR="00E86DB6" w:rsidRDefault="00E86DB6" w:rsidP="0041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45759"/>
    <w:multiLevelType w:val="multilevel"/>
    <w:tmpl w:val="BFB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B494B"/>
    <w:multiLevelType w:val="multilevel"/>
    <w:tmpl w:val="FF5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50E3A"/>
    <w:multiLevelType w:val="hybridMultilevel"/>
    <w:tmpl w:val="A90E0032"/>
    <w:lvl w:ilvl="0" w:tplc="E93AF9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722F4"/>
    <w:multiLevelType w:val="multilevel"/>
    <w:tmpl w:val="445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3D9"/>
    <w:rsid w:val="0004396D"/>
    <w:rsid w:val="00054D2B"/>
    <w:rsid w:val="00092083"/>
    <w:rsid w:val="00095DB3"/>
    <w:rsid w:val="00121142"/>
    <w:rsid w:val="00167721"/>
    <w:rsid w:val="0019672C"/>
    <w:rsid w:val="00197762"/>
    <w:rsid w:val="001B0BFC"/>
    <w:rsid w:val="001B5FA8"/>
    <w:rsid w:val="002E2D8B"/>
    <w:rsid w:val="002E7A6A"/>
    <w:rsid w:val="002F7DDC"/>
    <w:rsid w:val="003013EA"/>
    <w:rsid w:val="0030531F"/>
    <w:rsid w:val="003503D9"/>
    <w:rsid w:val="003715E2"/>
    <w:rsid w:val="003D6636"/>
    <w:rsid w:val="00416B4D"/>
    <w:rsid w:val="00447AB6"/>
    <w:rsid w:val="00474D3F"/>
    <w:rsid w:val="004920BD"/>
    <w:rsid w:val="004E0DE5"/>
    <w:rsid w:val="005167A3"/>
    <w:rsid w:val="005356F5"/>
    <w:rsid w:val="005D7A84"/>
    <w:rsid w:val="006116D8"/>
    <w:rsid w:val="00653526"/>
    <w:rsid w:val="00656E49"/>
    <w:rsid w:val="006947F9"/>
    <w:rsid w:val="006C6122"/>
    <w:rsid w:val="006D4FC7"/>
    <w:rsid w:val="006F49AF"/>
    <w:rsid w:val="0079321B"/>
    <w:rsid w:val="007A4294"/>
    <w:rsid w:val="007F6631"/>
    <w:rsid w:val="008138A7"/>
    <w:rsid w:val="008161C5"/>
    <w:rsid w:val="00835C3F"/>
    <w:rsid w:val="00835DB3"/>
    <w:rsid w:val="0086245A"/>
    <w:rsid w:val="00885F59"/>
    <w:rsid w:val="008B3CFA"/>
    <w:rsid w:val="008C1D67"/>
    <w:rsid w:val="009568F3"/>
    <w:rsid w:val="009B7337"/>
    <w:rsid w:val="00A30E68"/>
    <w:rsid w:val="00A81DA0"/>
    <w:rsid w:val="00A83162"/>
    <w:rsid w:val="00A851C2"/>
    <w:rsid w:val="00A94127"/>
    <w:rsid w:val="00A968E1"/>
    <w:rsid w:val="00AC39E6"/>
    <w:rsid w:val="00AE44A9"/>
    <w:rsid w:val="00B0447E"/>
    <w:rsid w:val="00B312C9"/>
    <w:rsid w:val="00B651AA"/>
    <w:rsid w:val="00B97613"/>
    <w:rsid w:val="00BE093C"/>
    <w:rsid w:val="00C33D49"/>
    <w:rsid w:val="00C772DD"/>
    <w:rsid w:val="00DF7861"/>
    <w:rsid w:val="00E105D6"/>
    <w:rsid w:val="00E248FA"/>
    <w:rsid w:val="00E46EA9"/>
    <w:rsid w:val="00E86DB6"/>
    <w:rsid w:val="00ED0FD6"/>
    <w:rsid w:val="00EF5172"/>
    <w:rsid w:val="00F10ACD"/>
    <w:rsid w:val="00FC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83"/>
  </w:style>
  <w:style w:type="paragraph" w:styleId="2">
    <w:name w:val="heading 2"/>
    <w:basedOn w:val="a"/>
    <w:next w:val="a"/>
    <w:link w:val="20"/>
    <w:qFormat/>
    <w:rsid w:val="006F49AF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03D9"/>
  </w:style>
  <w:style w:type="paragraph" w:customStyle="1" w:styleId="c3">
    <w:name w:val="c3"/>
    <w:basedOn w:val="a"/>
    <w:rsid w:val="00A8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851C2"/>
  </w:style>
  <w:style w:type="character" w:customStyle="1" w:styleId="c1">
    <w:name w:val="c1"/>
    <w:basedOn w:val="a0"/>
    <w:rsid w:val="00A851C2"/>
  </w:style>
  <w:style w:type="paragraph" w:customStyle="1" w:styleId="c13">
    <w:name w:val="c13"/>
    <w:basedOn w:val="a"/>
    <w:rsid w:val="00A8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F49AF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41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6B4D"/>
  </w:style>
  <w:style w:type="paragraph" w:styleId="a7">
    <w:name w:val="footer"/>
    <w:basedOn w:val="a"/>
    <w:link w:val="a8"/>
    <w:uiPriority w:val="99"/>
    <w:unhideWhenUsed/>
    <w:rsid w:val="0041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B4D"/>
  </w:style>
  <w:style w:type="paragraph" w:styleId="a9">
    <w:name w:val="No Spacing"/>
    <w:link w:val="aa"/>
    <w:qFormat/>
    <w:rsid w:val="00E46EA9"/>
    <w:pPr>
      <w:spacing w:after="0" w:line="240" w:lineRule="auto"/>
    </w:pPr>
  </w:style>
  <w:style w:type="character" w:customStyle="1" w:styleId="FontStyle31">
    <w:name w:val="Font Style31"/>
    <w:rsid w:val="001B0BFC"/>
    <w:rPr>
      <w:rFonts w:ascii="Times New Roman" w:hAnsi="Times New Roman" w:cs="Times New Roman"/>
      <w:sz w:val="28"/>
      <w:szCs w:val="28"/>
    </w:rPr>
  </w:style>
  <w:style w:type="character" w:customStyle="1" w:styleId="aa">
    <w:name w:val="Без интервала Знак"/>
    <w:link w:val="a9"/>
    <w:rsid w:val="001B0BFC"/>
  </w:style>
  <w:style w:type="paragraph" w:styleId="21">
    <w:name w:val="Body Text 2"/>
    <w:basedOn w:val="a"/>
    <w:link w:val="22"/>
    <w:rsid w:val="005167A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rsid w:val="005167A3"/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51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5167A3"/>
  </w:style>
  <w:style w:type="paragraph" w:customStyle="1" w:styleId="c20">
    <w:name w:val="c20"/>
    <w:basedOn w:val="a"/>
    <w:rsid w:val="00ED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D0FD6"/>
  </w:style>
  <w:style w:type="paragraph" w:styleId="ab">
    <w:name w:val="List Paragraph"/>
    <w:basedOn w:val="a"/>
    <w:uiPriority w:val="34"/>
    <w:qFormat/>
    <w:rsid w:val="007F6631"/>
    <w:pPr>
      <w:ind w:left="720"/>
      <w:contextualSpacing/>
    </w:pPr>
  </w:style>
  <w:style w:type="character" w:customStyle="1" w:styleId="c2">
    <w:name w:val="c2"/>
    <w:basedOn w:val="a0"/>
    <w:rsid w:val="00C77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9AF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03D9"/>
  </w:style>
  <w:style w:type="paragraph" w:customStyle="1" w:styleId="c3">
    <w:name w:val="c3"/>
    <w:basedOn w:val="a"/>
    <w:rsid w:val="00A8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851C2"/>
  </w:style>
  <w:style w:type="character" w:customStyle="1" w:styleId="c1">
    <w:name w:val="c1"/>
    <w:basedOn w:val="a0"/>
    <w:rsid w:val="00A851C2"/>
  </w:style>
  <w:style w:type="paragraph" w:customStyle="1" w:styleId="c13">
    <w:name w:val="c13"/>
    <w:basedOn w:val="a"/>
    <w:rsid w:val="00A8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5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6F49AF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41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6B4D"/>
  </w:style>
  <w:style w:type="paragraph" w:styleId="a7">
    <w:name w:val="footer"/>
    <w:basedOn w:val="a"/>
    <w:link w:val="a8"/>
    <w:uiPriority w:val="99"/>
    <w:unhideWhenUsed/>
    <w:rsid w:val="0041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B4D"/>
  </w:style>
  <w:style w:type="paragraph" w:styleId="a9">
    <w:name w:val="No Spacing"/>
    <w:link w:val="aa"/>
    <w:qFormat/>
    <w:rsid w:val="00E46EA9"/>
    <w:pPr>
      <w:spacing w:after="0" w:line="240" w:lineRule="auto"/>
    </w:pPr>
  </w:style>
  <w:style w:type="character" w:customStyle="1" w:styleId="FontStyle31">
    <w:name w:val="Font Style31"/>
    <w:rsid w:val="001B0BFC"/>
    <w:rPr>
      <w:rFonts w:ascii="Times New Roman" w:hAnsi="Times New Roman" w:cs="Times New Roman"/>
      <w:sz w:val="28"/>
      <w:szCs w:val="28"/>
    </w:rPr>
  </w:style>
  <w:style w:type="character" w:customStyle="1" w:styleId="aa">
    <w:name w:val="Без интервала Знак"/>
    <w:link w:val="a9"/>
    <w:rsid w:val="001B0BFC"/>
  </w:style>
  <w:style w:type="paragraph" w:styleId="21">
    <w:name w:val="Body Text 2"/>
    <w:basedOn w:val="a"/>
    <w:link w:val="22"/>
    <w:rsid w:val="005167A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rsid w:val="005167A3"/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51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5167A3"/>
  </w:style>
  <w:style w:type="paragraph" w:customStyle="1" w:styleId="c20">
    <w:name w:val="c20"/>
    <w:basedOn w:val="a"/>
    <w:rsid w:val="00ED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D0FD6"/>
  </w:style>
  <w:style w:type="paragraph" w:styleId="ab">
    <w:name w:val="List Paragraph"/>
    <w:basedOn w:val="a"/>
    <w:uiPriority w:val="34"/>
    <w:qFormat/>
    <w:rsid w:val="007F6631"/>
    <w:pPr>
      <w:ind w:left="720"/>
      <w:contextualSpacing/>
    </w:pPr>
  </w:style>
  <w:style w:type="character" w:customStyle="1" w:styleId="c2">
    <w:name w:val="c2"/>
    <w:basedOn w:val="a0"/>
    <w:rsid w:val="00C77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4E2A-48EA-4817-9F8E-D8260400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7857</Words>
  <Characters>44791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БОРАНЧИ</cp:lastModifiedBy>
  <cp:revision>3</cp:revision>
  <cp:lastPrinted>2016-09-10T19:37:00Z</cp:lastPrinted>
  <dcterms:created xsi:type="dcterms:W3CDTF">2019-09-15T05:38:00Z</dcterms:created>
  <dcterms:modified xsi:type="dcterms:W3CDTF">2019-11-25T11:05:00Z</dcterms:modified>
</cp:coreProperties>
</file>