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FC" w:rsidRP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 xml:space="preserve">Информация </w:t>
      </w:r>
    </w:p>
    <w:p w:rsidR="00D371FC" w:rsidRP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>о мероприятиях, посвященных году Экологии и Каспия</w:t>
      </w:r>
    </w:p>
    <w:p w:rsidR="00D371FC" w:rsidRDefault="00D371FC" w:rsidP="00912BB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 xml:space="preserve"> в МКОУ «Боранчинская СОШ им.К.Б.Оразбаева»</w:t>
      </w:r>
    </w:p>
    <w:p w:rsidR="00912BBD" w:rsidRPr="00912BBD" w:rsidRDefault="00912BBD" w:rsidP="00912BB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371FC" w:rsidRPr="00D371FC" w:rsidRDefault="00D371FC" w:rsidP="00D371FC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1560"/>
        <w:gridCol w:w="8080"/>
      </w:tblGrid>
      <w:tr w:rsidR="00D371FC" w:rsidTr="00214F72">
        <w:tc>
          <w:tcPr>
            <w:tcW w:w="1101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84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Наименования мероприятия</w:t>
            </w:r>
          </w:p>
        </w:tc>
        <w:tc>
          <w:tcPr>
            <w:tcW w:w="1560" w:type="dxa"/>
          </w:tcPr>
          <w:p w:rsidR="00401BC9" w:rsidRDefault="00401BC9" w:rsidP="00BE4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71FC" w:rsidRDefault="00BE48E7" w:rsidP="00BE4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8080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71FC" w:rsidRDefault="00BE48E7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Результаты </w:t>
            </w:r>
          </w:p>
          <w:p w:rsidR="00323CBB" w:rsidRDefault="00323CBB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71FC" w:rsidTr="00214F72">
        <w:tc>
          <w:tcPr>
            <w:tcW w:w="1101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371FC" w:rsidRPr="00214F72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4" w:type="dxa"/>
          </w:tcPr>
          <w:p w:rsidR="00323CBB" w:rsidRDefault="00323CBB" w:rsidP="00323C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2BBD" w:rsidRDefault="00912BBD" w:rsidP="00323C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Фотоконкурс</w:t>
            </w:r>
          </w:p>
          <w:p w:rsidR="00912BBD" w:rsidRPr="00214F72" w:rsidRDefault="00912BBD" w:rsidP="00323C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«Природа родного края»</w:t>
            </w:r>
          </w:p>
        </w:tc>
        <w:tc>
          <w:tcPr>
            <w:tcW w:w="1560" w:type="dxa"/>
          </w:tcPr>
          <w:p w:rsidR="00D371FC" w:rsidRPr="00214F72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48E7" w:rsidRPr="00214F72" w:rsidRDefault="00401BC9" w:rsidP="00401B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323CBB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BE48E7" w:rsidRPr="00214F72">
              <w:rPr>
                <w:rFonts w:ascii="Times New Roman" w:hAnsi="Times New Roman" w:cs="Times New Roman"/>
                <w:sz w:val="24"/>
              </w:rPr>
              <w:t>.2017г</w:t>
            </w:r>
          </w:p>
        </w:tc>
        <w:tc>
          <w:tcPr>
            <w:tcW w:w="8080" w:type="dxa"/>
          </w:tcPr>
          <w:p w:rsidR="00401BC9" w:rsidRDefault="00401BC9" w:rsidP="00323CB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323CBB" w:rsidRDefault="00323CBB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371FC">
              <w:rPr>
                <w:rFonts w:ascii="Times New Roman" w:hAnsi="Times New Roman" w:cs="Times New Roman"/>
                <w:b/>
                <w:sz w:val="24"/>
              </w:rPr>
              <w:t>Целью</w:t>
            </w:r>
            <w:r>
              <w:rPr>
                <w:rFonts w:ascii="Times New Roman" w:hAnsi="Times New Roman" w:cs="Times New Roman"/>
                <w:sz w:val="24"/>
              </w:rPr>
              <w:t xml:space="preserve"> мероприятий было привлечение школьников к активности по охране окружающей среды и бережному отношению к живой природе.</w:t>
            </w:r>
          </w:p>
          <w:p w:rsidR="00323CBB" w:rsidRDefault="00401BC9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 конкурса принесли фотографии степи, гор. Организована выставка. Самые наилучшие работы награждены грамотами. (Каратаева Эльмира – 9 класс и Рамазанова Лейла – 4 класс) ответственная  учитель ИЗО Кадырбердиева Б.Я.</w:t>
            </w:r>
          </w:p>
          <w:p w:rsidR="00401BC9" w:rsidRDefault="00401BC9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23CBB" w:rsidRPr="00214F72" w:rsidRDefault="00323CBB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71FC" w:rsidTr="00214F72">
        <w:tc>
          <w:tcPr>
            <w:tcW w:w="1101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371FC" w:rsidRP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4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371FC" w:rsidRPr="00214F72" w:rsidRDefault="007A2F8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Конкурсно – игровая программа</w:t>
            </w:r>
            <w:r w:rsidR="00912BBD">
              <w:rPr>
                <w:rFonts w:ascii="Times New Roman" w:hAnsi="Times New Roman" w:cs="Times New Roman"/>
                <w:sz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</w:rPr>
              <w:t>Судьба природы – наша судьба</w:t>
            </w:r>
            <w:r w:rsidR="00912BBD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0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371FC" w:rsidRPr="00214F72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16.05.05</w:t>
            </w:r>
            <w:r w:rsidR="00323CBB">
              <w:rPr>
                <w:rFonts w:ascii="Times New Roman" w:hAnsi="Times New Roman" w:cs="Times New Roman"/>
                <w:sz w:val="24"/>
              </w:rPr>
              <w:t>.17г</w:t>
            </w:r>
          </w:p>
        </w:tc>
        <w:tc>
          <w:tcPr>
            <w:tcW w:w="8080" w:type="dxa"/>
          </w:tcPr>
          <w:p w:rsidR="0007651E" w:rsidRDefault="0007651E" w:rsidP="00401B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1BC9" w:rsidRPr="00401BC9" w:rsidRDefault="00401BC9" w:rsidP="00401BC9">
            <w:pPr>
              <w:pStyle w:val="a3"/>
              <w:rPr>
                <w:rFonts w:ascii="Times New Roman" w:hAnsi="Times New Roman" w:cs="Times New Roman"/>
              </w:rPr>
            </w:pPr>
            <w:r w:rsidRPr="00401BC9">
              <w:rPr>
                <w:rFonts w:ascii="Times New Roman" w:hAnsi="Times New Roman" w:cs="Times New Roman"/>
                <w:i/>
                <w:color w:val="000000"/>
                <w:sz w:val="24"/>
                <w:szCs w:val="32"/>
                <w:shd w:val="clear" w:color="auto" w:fill="FFFFFF"/>
              </w:rPr>
              <w:t>Цели мероприятия</w:t>
            </w:r>
            <w:r w:rsidRPr="00401BC9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: пробудить у школьников интерес и любовь к окружающей природе, научить ребят общению с ней, развивать экологическое мышление, наблюдательность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. Участники разделены на две команды . программа включала различные виды конкурсов: «Скороговорочный», «Опознание», «Путаница» и другие. Победителем игры</w:t>
            </w:r>
            <w:r w:rsidR="00942E8C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стала команда «Амурский тигр»</w:t>
            </w:r>
          </w:p>
          <w:p w:rsidR="00401BC9" w:rsidRPr="00214F72" w:rsidRDefault="00401BC9" w:rsidP="00401B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CBB" w:rsidTr="00214F72">
        <w:tc>
          <w:tcPr>
            <w:tcW w:w="1101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3CBB" w:rsidRDefault="00323CBB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4" w:type="dxa"/>
          </w:tcPr>
          <w:p w:rsidR="00401BC9" w:rsidRDefault="00401BC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3CBB" w:rsidRDefault="007A2F89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«Чистое село»</w:t>
            </w:r>
          </w:p>
        </w:tc>
        <w:tc>
          <w:tcPr>
            <w:tcW w:w="1560" w:type="dxa"/>
          </w:tcPr>
          <w:p w:rsidR="00323CBB" w:rsidRDefault="00942E8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</w:t>
            </w:r>
            <w:r w:rsidR="00323CBB">
              <w:rPr>
                <w:rFonts w:ascii="Times New Roman" w:hAnsi="Times New Roman" w:cs="Times New Roman"/>
                <w:sz w:val="24"/>
              </w:rPr>
              <w:t>.17г</w:t>
            </w:r>
          </w:p>
        </w:tc>
        <w:tc>
          <w:tcPr>
            <w:tcW w:w="8080" w:type="dxa"/>
          </w:tcPr>
          <w:p w:rsidR="00401BC9" w:rsidRDefault="00401BC9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23CBB" w:rsidRDefault="0064253A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Силами учащихся школы от мусора и отходов были очищены территория школы, территория ФАП и территория СДК. </w:t>
            </w:r>
          </w:p>
          <w:p w:rsidR="0064253A" w:rsidRDefault="0064253A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2E8C" w:rsidTr="00214F72">
        <w:tc>
          <w:tcPr>
            <w:tcW w:w="1101" w:type="dxa"/>
          </w:tcPr>
          <w:p w:rsidR="00942E8C" w:rsidRDefault="00942E8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84" w:type="dxa"/>
          </w:tcPr>
          <w:p w:rsidR="00942E8C" w:rsidRDefault="00942E8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урок «Арктика – фасад России»</w:t>
            </w:r>
          </w:p>
        </w:tc>
        <w:tc>
          <w:tcPr>
            <w:tcW w:w="1560" w:type="dxa"/>
          </w:tcPr>
          <w:p w:rsidR="00942E8C" w:rsidRDefault="00942E8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22.05.17г</w:t>
            </w:r>
          </w:p>
        </w:tc>
        <w:tc>
          <w:tcPr>
            <w:tcW w:w="8080" w:type="dxa"/>
          </w:tcPr>
          <w:p w:rsidR="00942E8C" w:rsidRPr="00942E8C" w:rsidRDefault="00942E8C" w:rsidP="00942E8C">
            <w:pPr>
              <w:pStyle w:val="a5"/>
              <w:spacing w:before="36" w:beforeAutospacing="0" w:after="36" w:afterAutospacing="0"/>
              <w:rPr>
                <w:color w:val="000000"/>
              </w:rPr>
            </w:pPr>
            <w:r w:rsidRPr="00942E8C">
              <w:t xml:space="preserve">Учитель географии Каратаева Э..К. в 9 классе провела открытый урок на тему «Арктика – фасад России». Учитель рассказала об </w:t>
            </w:r>
            <w:r w:rsidRPr="00942E8C">
              <w:rPr>
                <w:rStyle w:val="apple-converted-space"/>
                <w:color w:val="000000"/>
              </w:rPr>
              <w:t> </w:t>
            </w:r>
            <w:r w:rsidRPr="00942E8C">
              <w:rPr>
                <w:color w:val="000000"/>
              </w:rPr>
              <w:t>истории открытия, исследования и освоения Арктики, которая полна ярких, значимых, порой драматических событий</w:t>
            </w:r>
            <w:r>
              <w:rPr>
                <w:color w:val="000000"/>
              </w:rPr>
              <w:t xml:space="preserve">.  </w:t>
            </w:r>
            <w:r w:rsidRPr="00942E8C">
              <w:rPr>
                <w:color w:val="000000"/>
              </w:rPr>
              <w:t xml:space="preserve">  </w:t>
            </w:r>
          </w:p>
          <w:p w:rsidR="00942E8C" w:rsidRPr="00942E8C" w:rsidRDefault="00942E8C" w:rsidP="00942E8C">
            <w:pPr>
              <w:pStyle w:val="a5"/>
              <w:spacing w:before="36" w:beforeAutospacing="0" w:after="36" w:afterAutospacing="0"/>
              <w:rPr>
                <w:color w:val="000000"/>
              </w:rPr>
            </w:pPr>
            <w:r w:rsidRPr="00942E8C">
              <w:rPr>
                <w:color w:val="000000"/>
              </w:rPr>
              <w:lastRenderedPageBreak/>
              <w:t>      Урок  проведен с целью повышения осведомленности учащихся о природе, истории исследования и задачах современного освоения Арктики.</w:t>
            </w:r>
          </w:p>
          <w:p w:rsidR="00942E8C" w:rsidRDefault="00942E8C" w:rsidP="00942E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4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историей</w:t>
            </w:r>
            <w:r w:rsidRPr="0094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возможное изучение могут способствовать воспитанию современного школьника, формированию у него чувства патриотизма.</w:t>
            </w:r>
          </w:p>
        </w:tc>
      </w:tr>
    </w:tbl>
    <w:p w:rsidR="00B972F2" w:rsidRDefault="00B972F2" w:rsidP="009C2A49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D371FC" w:rsidRPr="009C2A49" w:rsidRDefault="009C2A49" w:rsidP="009C2A49">
      <w:pPr>
        <w:pStyle w:val="a3"/>
        <w:jc w:val="right"/>
        <w:rPr>
          <w:rFonts w:ascii="Times New Roman" w:hAnsi="Times New Roman" w:cs="Times New Roman"/>
          <w:sz w:val="24"/>
        </w:rPr>
      </w:pPr>
      <w:r w:rsidRPr="009C2A49">
        <w:rPr>
          <w:rFonts w:ascii="Times New Roman" w:hAnsi="Times New Roman" w:cs="Times New Roman"/>
          <w:sz w:val="24"/>
        </w:rPr>
        <w:t>Зам по ВР Межитова Д.И.</w:t>
      </w:r>
    </w:p>
    <w:sectPr w:rsidR="00D371FC" w:rsidRPr="009C2A49" w:rsidSect="00214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>
    <w:useFELayout/>
  </w:compat>
  <w:rsids>
    <w:rsidRoot w:val="00D371FC"/>
    <w:rsid w:val="0007651E"/>
    <w:rsid w:val="001A3EA0"/>
    <w:rsid w:val="001E7E5C"/>
    <w:rsid w:val="00214F72"/>
    <w:rsid w:val="00323CBB"/>
    <w:rsid w:val="0038504B"/>
    <w:rsid w:val="00401BC9"/>
    <w:rsid w:val="00460F51"/>
    <w:rsid w:val="0064253A"/>
    <w:rsid w:val="007A2F89"/>
    <w:rsid w:val="00912BBD"/>
    <w:rsid w:val="00942E8C"/>
    <w:rsid w:val="009C2A49"/>
    <w:rsid w:val="00AA38D4"/>
    <w:rsid w:val="00AE63F7"/>
    <w:rsid w:val="00B972F2"/>
    <w:rsid w:val="00BE48E7"/>
    <w:rsid w:val="00D371FC"/>
    <w:rsid w:val="00D522AB"/>
    <w:rsid w:val="00F6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1FC"/>
    <w:pPr>
      <w:spacing w:after="0" w:line="240" w:lineRule="auto"/>
    </w:pPr>
  </w:style>
  <w:style w:type="table" w:styleId="a4">
    <w:name w:val="Table Grid"/>
    <w:basedOn w:val="a1"/>
    <w:uiPriority w:val="59"/>
    <w:rsid w:val="00D37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4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2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Пользователь</cp:lastModifiedBy>
  <cp:revision>2</cp:revision>
  <dcterms:created xsi:type="dcterms:W3CDTF">2017-05-23T11:34:00Z</dcterms:created>
  <dcterms:modified xsi:type="dcterms:W3CDTF">2017-05-23T11:34:00Z</dcterms:modified>
</cp:coreProperties>
</file>